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开山篇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49700" cy="2137410"/>
            <wp:effectExtent l="0" t="0" r="1270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13360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77030" cy="3473450"/>
            <wp:effectExtent l="0" t="0" r="13970" b="1270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82110" cy="3480435"/>
            <wp:effectExtent l="0" t="0" r="8890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98545" cy="1259840"/>
            <wp:effectExtent l="0" t="0" r="1905" b="165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91230" cy="1296035"/>
            <wp:effectExtent l="0" t="0" r="13970" b="184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77845" cy="1945640"/>
            <wp:effectExtent l="0" t="0" r="8255" b="165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81150" cy="933450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计算机</w:t>
      </w:r>
      <w:r>
        <w:rPr>
          <w:rFonts w:hint="eastAsia" w:ascii="微软雅黑" w:hAnsi="微软雅黑" w:eastAsia="微软雅黑" w:cs="微软雅黑"/>
          <w:lang w:val="en-US" w:eastAsia="zh-CN"/>
        </w:rPr>
        <w:t>-属性-高级系统设置-高级-环境变量-新建“PATTH”变量值：“E:\java\my jdk\bin”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47315" cy="409575"/>
            <wp:effectExtent l="0" t="0" r="63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28875" cy="200025"/>
            <wp:effectExtent l="0" t="0" r="952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37610" cy="1673225"/>
            <wp:effectExtent l="0" t="0" r="1524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062095" cy="2599055"/>
            <wp:effectExtent l="0" t="0" r="14605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37025" cy="2491740"/>
            <wp:effectExtent l="0" t="0" r="15875" b="381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68905" cy="1992630"/>
            <wp:effectExtent l="0" t="0" r="17145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561205" cy="1224915"/>
            <wp:effectExtent l="0" t="0" r="10795" b="1333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56865" cy="2463165"/>
            <wp:effectExtent l="0" t="0" r="635" b="1333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03270" cy="2217420"/>
            <wp:effectExtent l="0" t="0" r="11430" b="1143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-（2^（字节*8-1））到（2^（字节*8-1））-1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00730" cy="608330"/>
            <wp:effectExtent l="0" t="0" r="13970" b="127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31490" cy="796925"/>
            <wp:effectExtent l="0" t="0" r="16510" b="317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83205" cy="1626235"/>
            <wp:effectExtent l="0" t="0" r="17145" b="1206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162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37635" cy="401955"/>
            <wp:effectExtent l="0" t="0" r="5715" b="1714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Char是两个字节：可以存放汉字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94610" cy="476885"/>
            <wp:effectExtent l="0" t="0" r="15240" b="1841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17875" cy="314325"/>
            <wp:effectExtent l="0" t="0" r="15875" b="952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所以</w:t>
      </w:r>
      <w:r>
        <w:rPr>
          <w:rFonts w:hint="eastAsia" w:ascii="微软雅黑" w:hAnsi="微软雅黑" w:eastAsia="微软雅黑" w:cs="微软雅黑"/>
          <w:lang w:val="en-US" w:eastAsia="zh-CN"/>
        </w:rPr>
        <w:t>int a=1.2；是不行的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24605" cy="462280"/>
            <wp:effectExtent l="0" t="0" r="4445" b="1397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46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66415" cy="514350"/>
            <wp:effectExtent l="0" t="0" r="635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FF0000"/>
          <w:lang w:eastAsia="zh-CN"/>
        </w:rPr>
        <w:t>这样是错误的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76805" cy="437515"/>
            <wp:effectExtent l="0" t="0" r="4445" b="63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FF0000"/>
          <w:lang w:eastAsia="zh-CN"/>
        </w:rPr>
        <w:t>要这样加一个</w:t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f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Java中自动把小数如3.14当做double型的，只有这样3.14f才被认为是float型的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53535" cy="1176655"/>
            <wp:effectExtent l="0" t="0" r="18415" b="444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17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07715" cy="574040"/>
            <wp:effectExtent l="0" t="0" r="6985" b="1651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676275" cy="219075"/>
            <wp:effectExtent l="0" t="0" r="9525" b="952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612265" cy="622300"/>
            <wp:effectExtent l="0" t="0" r="6985" b="635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这样还是会报错</w:t>
      </w: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27910" cy="614680"/>
            <wp:effectExtent l="0" t="0" r="15240" b="1397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还是会报错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26615" cy="354330"/>
            <wp:effectExtent l="0" t="0" r="6985" b="762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35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a+3.4向高精度转变为double型：int b=a+3.4就成了高精度向低精度转了，不符合原则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1770" cy="1291590"/>
            <wp:effectExtent l="0" t="0" r="5080" b="381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sz w:val="30"/>
          <w:szCs w:val="30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  <w:lang w:eastAsia="zh-CN"/>
        </w:rPr>
        <w:t>运算符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90900" cy="1563370"/>
            <wp:effectExtent l="0" t="0" r="0" b="1778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34410" cy="2357755"/>
            <wp:effectExtent l="0" t="0" r="8890" b="444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213485" cy="678180"/>
            <wp:effectExtent l="0" t="0" r="5715" b="762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462405" cy="607060"/>
            <wp:effectExtent l="0" t="0" r="4445" b="254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240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结果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55   56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901700" cy="1380490"/>
            <wp:effectExtent l="0" t="0" r="12700" b="1016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88260" cy="1638935"/>
            <wp:effectExtent l="0" t="0" r="2540" b="18415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a+=b；相当于a=a+b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379855" cy="725805"/>
            <wp:effectExtent l="0" t="0" r="10795" b="17145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07035" cy="285115"/>
            <wp:effectExtent l="0" t="0" r="12065" b="635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03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60650" cy="675640"/>
            <wp:effectExtent l="0" t="0" r="6350" b="1016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48380" cy="368300"/>
            <wp:effectExtent l="0" t="0" r="13970" b="1270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59785" cy="754380"/>
            <wp:effectExtent l="0" t="0" r="12065" b="762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3550" cy="529590"/>
            <wp:effectExtent l="0" t="0" r="6350" b="381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52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system.in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10460" cy="2532380"/>
            <wp:effectExtent l="0" t="0" r="8890" b="127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19450" cy="832485"/>
            <wp:effectExtent l="0" t="0" r="0" b="5715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32305" cy="440055"/>
            <wp:effectExtent l="0" t="0" r="10795" b="17145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  <w:t>流程控制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46475" cy="891540"/>
            <wp:effectExtent l="0" t="0" r="15875" b="3810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89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20415" cy="678815"/>
            <wp:effectExtent l="0" t="0" r="13335" b="6985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07235" cy="1942465"/>
            <wp:effectExtent l="0" t="0" r="12065" b="635"/>
            <wp:docPr id="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9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98445" cy="1691640"/>
            <wp:effectExtent l="0" t="0" r="1905" b="3810"/>
            <wp:docPr id="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br w:type="page"/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相当于</w:t>
      </w:r>
      <w:r>
        <w:rPr>
          <w:rFonts w:hint="eastAsia" w:ascii="微软雅黑" w:hAnsi="微软雅黑" w:eastAsia="微软雅黑" w:cs="微软雅黑"/>
          <w:lang w:val="en-US" w:eastAsia="zh-CN"/>
        </w:rPr>
        <w:t>a&gt;18;8&lt;a&lt;=18;7&lt;a&lt;=8;a&lt;=7四种情况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只会输出a&gt;18这种结果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56180" cy="2638425"/>
            <wp:effectExtent l="0" t="0" r="1270" b="9525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lang w:eastAsia="zh-CN"/>
        </w:rPr>
        <w:t>注意：</w:t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case后面跟的常量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56765" cy="386715"/>
            <wp:effectExtent l="0" t="0" r="635" b="13335"/>
            <wp:docPr id="6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38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//TX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//成绩等级分类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//2017-05-30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import java.io.*;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//导入包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public class chengji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{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public static void main(String args[]) throws Exception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{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String str;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int a;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BufferedReader buf;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//定义缓冲区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buf=new BufferedReader(new InputStreamReader(System.in));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//键入定义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System.out.println("请输入成绩分数");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str=buf.readLine();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//把读取到的信息给str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a=Integer.parseInt(str);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zh-CN"/>
        </w:rPr>
        <w:t>//把字符串型str转换为整型a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if(a&gt;90&amp;&amp;a&lt;=100)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{System.out.println("优秀");}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if(a&gt;75&amp;&amp;a&lt;=90)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{System.out.println("良好");}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if(a&gt;=60&amp;&amp;a&lt;=75)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{System.out.println("合格");}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if(a&gt;=0&amp;&amp;a&lt;60)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{System.out.println("不合格");}</w:t>
      </w: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</w:p>
    <w:p>
      <w:pPr>
        <w:spacing w:beforeLines="0" w:afterLines="0"/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}</w:t>
      </w:r>
    </w:p>
    <w:p>
      <w:pPr>
        <w:jc w:val="both"/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zh-CN"/>
        </w:rPr>
        <w:t>}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注意大小写</w:t>
      </w:r>
      <w:r>
        <w:rPr>
          <w:rFonts w:hint="eastAsia" w:ascii="微软雅黑" w:hAnsi="微软雅黑" w:eastAsia="微软雅黑" w:cs="微软雅黑"/>
          <w:lang w:val="en-US" w:eastAsia="zh-CN"/>
        </w:rPr>
        <w:t>readLine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06620" cy="921385"/>
            <wp:effectExtent l="0" t="0" r="17780" b="12065"/>
            <wp:docPr id="5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33850" cy="666115"/>
            <wp:effectExtent l="0" t="0" r="0" b="635"/>
            <wp:docPr id="6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23615" cy="1374140"/>
            <wp:effectExtent l="0" t="0" r="635" b="16510"/>
            <wp:docPr id="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37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90315" cy="1914525"/>
            <wp:effectExtent l="0" t="0" r="635" b="9525"/>
            <wp:docPr id="6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14065" cy="1610995"/>
            <wp:effectExtent l="0" t="0" r="635" b="8255"/>
            <wp:docPr id="6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范例：打出下列金字塔</w:t>
      </w:r>
    </w:p>
    <w:p>
      <w:p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提示：</w:t>
      </w:r>
    </w:p>
    <w:p>
      <w:pPr>
        <w:jc w:val="both"/>
        <w:rPr>
          <w:rFonts w:hint="eastAsia" w:ascii="微软雅黑" w:hAnsi="微软雅黑" w:eastAsia="微软雅黑" w:cs="微软雅黑"/>
          <w:sz w:val="15"/>
          <w:szCs w:val="15"/>
          <w:lang w:val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</w:t>
      </w:r>
      <w:r>
        <w:rPr>
          <w:rFonts w:hint="eastAsia" w:ascii="微软雅黑" w:hAnsi="微软雅黑" w:eastAsia="微软雅黑" w:cs="微软雅黑"/>
          <w:lang w:eastAsia="zh-CN"/>
        </w:rPr>
        <w:t>换行：</w:t>
      </w:r>
      <w:r>
        <w:rPr>
          <w:rFonts w:hint="eastAsia" w:ascii="微软雅黑" w:hAnsi="微软雅黑" w:eastAsia="微软雅黑" w:cs="微软雅黑"/>
          <w:sz w:val="21"/>
          <w:szCs w:val="21"/>
          <w:lang w:val="zh-CN"/>
        </w:rPr>
        <w:t>System.out.println();</w:t>
      </w:r>
    </w:p>
    <w:p>
      <w:pPr>
        <w:jc w:val="both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空格：</w:t>
      </w:r>
      <w:r>
        <w:rPr>
          <w:rFonts w:hint="eastAsia" w:ascii="微软雅黑" w:hAnsi="微软雅黑" w:eastAsia="微软雅黑" w:cs="微软雅黑"/>
          <w:sz w:val="21"/>
          <w:szCs w:val="21"/>
          <w:lang w:val="zh-CN"/>
        </w:rPr>
        <w:t>System.out.print(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“ ”</w:t>
      </w:r>
      <w:r>
        <w:rPr>
          <w:rFonts w:hint="eastAsia" w:ascii="微软雅黑" w:hAnsi="微软雅黑" w:eastAsia="微软雅黑" w:cs="微软雅黑"/>
          <w:sz w:val="21"/>
          <w:szCs w:val="21"/>
          <w:lang w:val="zh-CN"/>
        </w:rPr>
        <w:t>);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933450" cy="828675"/>
            <wp:effectExtent l="0" t="0" r="0" b="9525"/>
            <wp:docPr id="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//tx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//金字塔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//2017-5-30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public class jinzita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public static void main(String arg[])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int c=4;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for(int i=1;i&lt;=c;i++)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for(int j=1;j&lt;=c-i;j++)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{System.out.print(" ");}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for(int k=1;k&lt;=2*i-1;k++)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{System.out.print("*");}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System.out.println();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sz w:val="22"/>
          <w:lang w:val="zh-CN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}</w:t>
      </w: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2"/>
          <w:lang w:val="zh-CN"/>
        </w:rPr>
        <w:t>}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95800" cy="1184910"/>
            <wp:effectExtent l="0" t="0" r="0" b="15240"/>
            <wp:docPr id="6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练习：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  <w:t>如果键入n层的金字塔应如何编码：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  <w:t>先简后繁；先定后活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  <w:t>思考：如果是镂空的金字塔呢？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43050" cy="1019175"/>
            <wp:effectExtent l="0" t="0" r="0" b="9525"/>
            <wp:docPr id="6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lang w:eastAsia="zh-CN"/>
        </w:rPr>
        <w:t>观察出除了</w:t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1层和最后一层不影响外，其它层只有两个*（且在一排的第一个和左后一个）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  <w:t>打出镂空的菱形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  <w:r>
        <w:drawing>
          <wp:inline distT="0" distB="0" distL="114300" distR="114300">
            <wp:extent cx="885825" cy="952500"/>
            <wp:effectExtent l="0" t="0" r="9525" b="0"/>
            <wp:docPr id="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注意：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printf主要是继承了C语言的printf的一些特性，可以进行格式化输出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Print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最后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不换行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println最后会换行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println("test")相当于print("test\n")就是一般的输出字符串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333333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color w:val="7030A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color w:val="7030A0"/>
          <w:sz w:val="21"/>
          <w:szCs w:val="21"/>
        </w:rPr>
        <w:t>对于字符串变量来说，使用“==”和“equals()”方法比较字符串时，其比较方法不同。“==”比较两个变量本身的值，即两个对象在内存中的首地址。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color w:val="7030A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color w:val="7030A0"/>
          <w:sz w:val="21"/>
          <w:szCs w:val="21"/>
        </w:rPr>
        <w:t>“equals()”比较字符串中所包含的内容是否相同。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/*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 xml:space="preserve">tx 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 name-catshu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2017-05-31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*/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import java.io.*;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public class Mao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public static void main(String args[]) throws Exception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String str;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BufferedReader buf;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buf=new BufferedReader(new InputStreamReader(System.in));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System.out.println("请输入猫的名字");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str=buf.readLine();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 cat1=new Cat();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cat1.age=10;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cat1.name="小陈";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cat1.color="白色";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 cat2=new Cat();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cat2.age=15;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cat2.name="小胡";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cat2.color="黑色";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b/>
          <w:bCs/>
          <w:color w:val="FF0000"/>
          <w:sz w:val="22"/>
          <w:lang w:val="zh-CN"/>
        </w:rPr>
      </w:pPr>
      <w:r>
        <w:rPr>
          <w:rFonts w:hint="eastAsia" w:ascii="宋体" w:hAnsi="宋体"/>
          <w:b/>
          <w:bCs/>
          <w:color w:val="FF0000"/>
          <w:sz w:val="22"/>
          <w:lang w:val="zh-CN"/>
        </w:rPr>
        <w:t>if(str.equals(cat1.name))</w:t>
      </w:r>
    </w:p>
    <w:p>
      <w:pPr>
        <w:spacing w:beforeLines="0" w:afterLines="0"/>
        <w:jc w:val="left"/>
        <w:rPr>
          <w:rFonts w:hint="eastAsia" w:ascii="宋体" w:hAnsi="宋体"/>
          <w:b/>
          <w:bCs/>
          <w:color w:val="FF0000"/>
          <w:sz w:val="22"/>
          <w:lang w:val="zh-CN"/>
        </w:rPr>
      </w:pPr>
      <w:r>
        <w:rPr>
          <w:rFonts w:hint="eastAsia" w:ascii="宋体" w:hAnsi="宋体"/>
          <w:b/>
          <w:bCs/>
          <w:color w:val="FF0000"/>
          <w:sz w:val="22"/>
          <w:lang w:val="zh-CN"/>
        </w:rPr>
        <w:t>{System.out.println(cat1.age);}</w:t>
      </w:r>
    </w:p>
    <w:p>
      <w:pPr>
        <w:spacing w:beforeLines="0" w:afterLines="0"/>
        <w:jc w:val="left"/>
        <w:rPr>
          <w:rFonts w:hint="eastAsia" w:ascii="宋体" w:hAnsi="宋体"/>
          <w:b/>
          <w:bCs/>
          <w:color w:val="FF0000"/>
          <w:sz w:val="22"/>
          <w:lang w:val="zh-CN"/>
        </w:rPr>
      </w:pPr>
      <w:r>
        <w:rPr>
          <w:rFonts w:hint="eastAsia" w:ascii="宋体" w:hAnsi="宋体"/>
          <w:b/>
          <w:bCs/>
          <w:color w:val="FF0000"/>
          <w:sz w:val="22"/>
          <w:lang w:val="zh-CN"/>
        </w:rPr>
        <w:t>if(str.equals(cat2.name))</w:t>
      </w:r>
    </w:p>
    <w:p>
      <w:pPr>
        <w:spacing w:beforeLines="0" w:afterLines="0"/>
        <w:jc w:val="left"/>
        <w:rPr>
          <w:rFonts w:hint="eastAsia" w:ascii="宋体" w:hAnsi="宋体"/>
          <w:b/>
          <w:bCs/>
          <w:color w:val="FF0000"/>
          <w:sz w:val="22"/>
          <w:lang w:val="zh-CN"/>
        </w:rPr>
      </w:pPr>
      <w:r>
        <w:rPr>
          <w:rFonts w:hint="eastAsia" w:ascii="宋体" w:hAnsi="宋体"/>
          <w:b/>
          <w:bCs/>
          <w:color w:val="FF0000"/>
          <w:sz w:val="22"/>
          <w:lang w:val="zh-CN"/>
        </w:rPr>
        <w:t>{System.out.println(cat2</w:t>
      </w:r>
      <w:r>
        <w:rPr>
          <w:rFonts w:hint="eastAsia" w:ascii="宋体" w:hAnsi="宋体"/>
          <w:b/>
          <w:bCs/>
          <w:color w:val="FF0000"/>
          <w:sz w:val="22"/>
          <w:lang w:val="en-US" w:eastAsia="zh-CN"/>
        </w:rPr>
        <w:t xml:space="preserve"> .age</w:t>
      </w:r>
      <w:r>
        <w:rPr>
          <w:rFonts w:hint="eastAsia" w:ascii="宋体" w:hAnsi="宋体"/>
          <w:b/>
          <w:bCs/>
          <w:color w:val="FF0000"/>
          <w:sz w:val="22"/>
          <w:lang w:val="zh-CN"/>
        </w:rPr>
        <w:t>);}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class Cat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int age;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String name;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String color;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b w:val="0"/>
          <w:bCs w:val="0"/>
          <w:color w:val="FF0000"/>
          <w:sz w:val="22"/>
          <w:lang w:val="zh-CN"/>
        </w:rPr>
      </w:pPr>
      <w:r>
        <w:rPr>
          <w:rFonts w:hint="eastAsia" w:ascii="宋体" w:hAnsi="宋体"/>
          <w:b w:val="0"/>
          <w:bCs w:val="0"/>
          <w:color w:val="FF0000"/>
          <w:sz w:val="22"/>
          <w:lang w:val="zh-CN"/>
        </w:rPr>
        <w:t>结果：</w:t>
      </w:r>
      <w:r>
        <w:drawing>
          <wp:inline distT="0" distB="0" distL="114300" distR="114300">
            <wp:extent cx="5270500" cy="1633855"/>
            <wp:effectExtent l="0" t="0" r="6350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467225" cy="1271270"/>
            <wp:effectExtent l="0" t="0" r="952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7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8290" cy="1402715"/>
            <wp:effectExtent l="0" t="0" r="16510" b="698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2952750" cy="1337945"/>
            <wp:effectExtent l="0" t="0" r="0" b="1460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2257425" cy="1174750"/>
            <wp:effectExtent l="0" t="0" r="9525" b="635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648200" cy="1927860"/>
            <wp:effectExtent l="0" t="0" r="0" b="1524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265805" cy="2162810"/>
            <wp:effectExtent l="0" t="0" r="10795" b="889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755390" cy="2054860"/>
            <wp:effectExtent l="0" t="0" r="16510" b="2540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324225" cy="2428875"/>
            <wp:effectExtent l="0" t="0" r="9525" b="9525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如创建对象：</w:t>
      </w:r>
      <w:r>
        <w:rPr>
          <w:rFonts w:hint="eastAsia"/>
          <w:lang w:val="en-US" w:eastAsia="zh-CN"/>
        </w:rPr>
        <w:t>Cat Cat1；//先声明对象Cat1=new Cat（）；//再创建对象</w:t>
      </w: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Cat  Cat1=new Cat（）；</w:t>
      </w: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如访问对象：Cat1.age=123；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853305" cy="1209675"/>
            <wp:effectExtent l="0" t="0" r="4445" b="9525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//tx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//定义类Person 对象a、b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//2017-05-30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public class ceshi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public static void main(String args[])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Person a=new Person();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a.age=10;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a.name="小明";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Person b;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b=a;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System.out.println(b.age);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class Person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int age;</w:t>
      </w:r>
    </w:p>
    <w:p>
      <w:pPr>
        <w:spacing w:beforeLines="0" w:afterLines="0"/>
        <w:jc w:val="left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String name;</w:t>
      </w: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 w:ascii="宋体" w:hAnsi="宋体"/>
          <w:sz w:val="22"/>
          <w:lang w:val="zh-CN"/>
        </w:rPr>
      </w:pPr>
      <w:r>
        <w:rPr>
          <w:rFonts w:hint="eastAsia" w:ascii="宋体" w:hAnsi="宋体"/>
          <w:sz w:val="22"/>
          <w:lang w:val="zh-CN"/>
        </w:rPr>
        <w:t>}</w:t>
      </w:r>
    </w:p>
    <w:p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267960" cy="713105"/>
            <wp:effectExtent l="0" t="0" r="8890" b="10795"/>
            <wp:docPr id="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037965" cy="1962785"/>
            <wp:effectExtent l="0" t="0" r="635" b="18415"/>
            <wp:docPr id="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加上这段代码会怎样呢？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2085975" cy="990600"/>
            <wp:effectExtent l="0" t="0" r="9525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由此证明对象</w:t>
      </w:r>
      <w:r>
        <w:rPr>
          <w:rFonts w:hint="eastAsia"/>
          <w:lang w:val="en-US" w:eastAsia="zh-CN"/>
        </w:rPr>
        <w:t>b、c都是去访问的对象a的内存（即：b根据a的地址访问a的内存，c根据b的地址访问a的内存）所以c.age改了，a.age、b.ge也会变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219575" cy="1915795"/>
            <wp:effectExtent l="0" t="0" r="9525" b="8255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249805" cy="1619250"/>
            <wp:effectExtent l="0" t="0" r="17145" b="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eastAsia="zh-CN"/>
        </w:rPr>
        <w:t>结果：小明</w:t>
      </w:r>
      <w:r>
        <w:rPr>
          <w:rFonts w:hint="eastAsia"/>
          <w:color w:val="FF0000"/>
          <w:lang w:val="en-US" w:eastAsia="zh-CN"/>
        </w:rPr>
        <w:t xml:space="preserve">  200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成员方法（成员函数）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474210" cy="951230"/>
            <wp:effectExtent l="0" t="0" r="2540" b="127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95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356735" cy="927735"/>
            <wp:effectExtent l="0" t="0" r="5715" b="571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92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822065" cy="2155190"/>
            <wp:effectExtent l="0" t="0" r="6985" b="1651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15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511040" cy="242570"/>
            <wp:effectExtent l="0" t="0" r="3810" b="508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281680" cy="1657985"/>
            <wp:effectExtent l="0" t="0" r="13970" b="1841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这样定义！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275840" cy="412750"/>
            <wp:effectExtent l="0" t="0" r="10160" b="635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这样引用！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23715" cy="241935"/>
            <wp:effectExtent l="0" t="0" r="635" b="571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4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8940" cy="2376805"/>
            <wp:effectExtent l="0" t="0" r="10160" b="44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定义</w:t>
      </w:r>
      <w:r>
        <w:rPr>
          <w:rFonts w:hint="eastAsia"/>
          <w:lang w:val="en-US" w:eastAsia="zh-CN"/>
        </w:rPr>
        <w:t>jisuan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31590" cy="333375"/>
            <wp:effectExtent l="0" t="0" r="16510" b="952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(用到参数列表)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571875" cy="1606550"/>
            <wp:effectExtent l="0" t="0" r="9525" b="1270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定义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067685" cy="419735"/>
            <wp:effectExtent l="0" t="0" r="18415" b="1841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引用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Java函数调用原理图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814570" cy="2805430"/>
            <wp:effectExtent l="0" t="0" r="5080" b="1397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独立栈结束后直接回到主栈继续压栈执行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467100" cy="346075"/>
            <wp:effectExtent l="0" t="0" r="0" b="15875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305175" cy="1189355"/>
            <wp:effectExtent l="0" t="0" r="9525" b="1079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1810385" cy="47053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697605" cy="1016635"/>
            <wp:effectExtent l="0" t="0" r="17145" b="12065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定义方法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094990" cy="552450"/>
            <wp:effectExtent l="0" t="0" r="10160" b="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引用方法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15055" cy="2126615"/>
            <wp:effectExtent l="0" t="0" r="4445" b="698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122420" cy="2614930"/>
            <wp:effectExtent l="0" t="0" r="11430" b="13970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/*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tx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成员方法里打印乘法口诀表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2017-05-31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*/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import java.io.*;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public class Cheng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public static void main(String args[])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Lei lei1=new Lei();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lei1.kou(9);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class Lei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public void kou(int n)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for(int i=1;i&lt;=n;i++)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{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for(int k=1;k&lt;=i;k++)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{int s=k*i;System.out.print(k+"*"+i+"="+s+" ");}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System.out.println();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}</w:t>
      </w:r>
    </w:p>
    <w:p>
      <w:pPr>
        <w:spacing w:beforeLines="0" w:afterLines="0"/>
        <w:jc w:val="left"/>
        <w:rPr>
          <w:rFonts w:hint="eastAsia" w:ascii="宋体" w:hAnsi="宋体"/>
          <w:color w:val="FF0000"/>
          <w:sz w:val="22"/>
          <w:lang w:val="zh-CN"/>
        </w:rPr>
      </w:pPr>
      <w:r>
        <w:rPr>
          <w:rFonts w:hint="eastAsia" w:ascii="宋体" w:hAnsi="宋体"/>
          <w:color w:val="FF0000"/>
          <w:sz w:val="22"/>
          <w:lang w:val="zh-CN"/>
        </w:rPr>
        <w:t>}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5269230" cy="1853565"/>
            <wp:effectExtent l="0" t="0" r="7620" b="13335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注意：类不能调用成员方法，只有对象才能调用成员方法（函数）</w:t>
      </w:r>
    </w:p>
    <w:p>
      <w:pPr>
        <w:spacing w:beforeLines="0" w:afterLines="0"/>
        <w:jc w:val="center"/>
        <w:rPr>
          <w:rFonts w:hint="eastAsia"/>
          <w:lang w:val="zh-CN" w:eastAsia="zh-CN"/>
        </w:rPr>
      </w:pPr>
      <w:r>
        <w:rPr>
          <w:rFonts w:hint="eastAsia"/>
          <w:lang w:eastAsia="zh-CN"/>
        </w:rPr>
        <w:t>即：如上代码</w:t>
      </w:r>
      <w:r>
        <w:rPr>
          <w:rFonts w:hint="eastAsia"/>
          <w:lang w:val="en-US" w:eastAsia="zh-CN"/>
        </w:rPr>
        <w:t>:只能lei1.kou而不能Lei.kou</w:t>
      </w:r>
    </w:p>
    <w:p>
      <w:pPr>
        <w:pStyle w:val="5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构造方法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606290" cy="1098550"/>
            <wp:effectExtent l="0" t="0" r="3810" b="635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90850" cy="1708150"/>
            <wp:effectExtent l="0" t="0" r="0" b="635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构造后定义、创建对象时就要给定</w:t>
      </w:r>
      <w:r>
        <w:rPr>
          <w:rFonts w:hint="eastAsia"/>
          <w:lang w:val="en-US" w:eastAsia="zh-CN"/>
        </w:rPr>
        <w:t>age和name才行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850640" cy="778510"/>
            <wp:effectExtent l="0" t="0" r="16510" b="254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77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562350" cy="1085850"/>
            <wp:effectExtent l="0" t="0" r="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291330" cy="2181860"/>
            <wp:effectExtent l="0" t="0" r="1397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7030" cy="1483360"/>
            <wp:effectExtent l="0" t="0" r="13970" b="254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93845" cy="2155825"/>
            <wp:effectExtent l="0" t="0" r="1905" b="15875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66640" cy="1495425"/>
            <wp:effectExtent l="0" t="0" r="10160" b="952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</w:p>
    <w:p>
      <w:pPr>
        <w:pStyle w:val="4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This代词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57395" cy="1622425"/>
            <wp:effectExtent l="0" t="0" r="14605" b="1587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75025" cy="2554605"/>
            <wp:effectExtent l="0" t="0" r="15875" b="1714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改为</w:t>
      </w: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986530" cy="2778760"/>
            <wp:effectExtent l="0" t="0" r="13970" b="2540"/>
            <wp:docPr id="1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This属于一个对象的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3790315" cy="553720"/>
            <wp:effectExtent l="0" t="0" r="635" b="17780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注意是当前对象</w:t>
      </w:r>
    </w:p>
    <w:p>
      <w:pPr>
        <w:pStyle w:val="5"/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7465" cy="754380"/>
            <wp:effectExtent l="0" t="0" r="635" b="762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类变量和类方法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类变量（静态变量、对象共享变量）</w:t>
      </w:r>
    </w:p>
    <w:p>
      <w:pPr>
        <w:jc w:val="center"/>
        <w:rPr>
          <w:rFonts w:hint="eastAsia"/>
          <w:b/>
          <w:bCs/>
          <w:color w:val="FF0000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2390140" cy="1127125"/>
            <wp:effectExtent l="0" t="0" r="10160" b="15875"/>
            <wp:docPr id="1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0280" cy="1485900"/>
            <wp:effectExtent l="0" t="0" r="13970" b="0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708400" cy="2395855"/>
            <wp:effectExtent l="0" t="0" r="6350" b="4445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加入类变量（静态变量）</w:t>
      </w:r>
      <w:r>
        <w:rPr>
          <w:rFonts w:hint="eastAsia"/>
          <w:lang w:val="en-US" w:eastAsia="zh-CN"/>
        </w:rPr>
        <w:t>static int total=0；</w:t>
      </w:r>
    </w:p>
    <w:p>
      <w:pPr>
        <w:jc w:val="center"/>
      </w:pPr>
      <w:r>
        <w:drawing>
          <wp:inline distT="0" distB="0" distL="114300" distR="114300">
            <wp:extent cx="5140960" cy="221615"/>
            <wp:effectExtent l="0" t="0" r="2540" b="6985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11905" cy="3507740"/>
            <wp:effectExtent l="0" t="0" r="17145" b="1651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输出分别是</w:t>
      </w:r>
      <w:r>
        <w:rPr>
          <w:rFonts w:hint="eastAsia"/>
          <w:lang w:val="en-US" w:eastAsia="zh-CN"/>
        </w:rPr>
        <w:t>3   4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类方法</w:t>
      </w:r>
    </w:p>
    <w:p>
      <w:pPr>
        <w:jc w:val="both"/>
        <w:rPr>
          <w:rFonts w:hint="eastAsia"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计算总学费</w:t>
      </w:r>
    </w:p>
    <w:p>
      <w:pPr>
        <w:jc w:val="both"/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4295140" cy="1352550"/>
            <wp:effectExtent l="0" t="0" r="10160" b="0"/>
            <wp:docPr id="1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41750" cy="3195955"/>
            <wp:effectExtent l="0" t="0" r="6350" b="4445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895215" cy="314325"/>
            <wp:effectExtent l="0" t="0" r="635" b="952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904490" cy="409575"/>
            <wp:effectExtent l="0" t="0" r="10160" b="9525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即：静态的不能访问非静态的；动态的就能访问静态和动态的</w:t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</w:pPr>
      <w:r>
        <w:drawing>
          <wp:inline distT="0" distB="0" distL="114300" distR="114300">
            <wp:extent cx="4269105" cy="2000250"/>
            <wp:effectExtent l="0" t="0" r="17145" b="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类变量也叫静态变量</w:t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类方法也叫静态方法</w:t>
      </w:r>
      <w:r>
        <w:rPr>
          <w:rFonts w:hint="eastAsia"/>
          <w:lang w:val="en-US" w:eastAsia="zh-CN"/>
        </w:rPr>
        <w:t xml:space="preserve"> </w:t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静态基本都是公共的</w:t>
      </w:r>
    </w:p>
    <w:p>
      <w:pPr>
        <w:jc w:val="center"/>
      </w:pPr>
      <w:r>
        <w:drawing>
          <wp:inline distT="0" distB="0" distL="114300" distR="114300">
            <wp:extent cx="4414520" cy="1809750"/>
            <wp:effectExtent l="0" t="0" r="5080" b="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</w:pPr>
    </w:p>
    <w:p>
      <w:pPr>
        <w:jc w:val="center"/>
        <w:rPr>
          <w:rFonts w:hint="eastAsia"/>
          <w:lang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sz w:val="30"/>
          <w:szCs w:val="30"/>
          <w:lang w:val="en-US" w:eastAsia="zh-CN"/>
        </w:rPr>
      </w:pPr>
    </w:p>
    <w:p>
      <w:pPr>
        <w:pStyle w:val="3"/>
        <w:jc w:val="center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四大特征：抽象、封装、继承、多态</w:t>
      </w:r>
    </w:p>
    <w:p>
      <w:pPr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color w:val="FF0000"/>
          <w:sz w:val="30"/>
          <w:szCs w:val="30"/>
          <w:lang w:val="en-US" w:eastAsia="zh-CN"/>
        </w:rPr>
        <w:t>抽象</w:t>
      </w:r>
    </w:p>
    <w:p>
      <w:r>
        <w:drawing>
          <wp:inline distT="0" distB="0" distL="114300" distR="114300">
            <wp:extent cx="4203700" cy="2331720"/>
            <wp:effectExtent l="0" t="0" r="6350" b="11430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color w:val="FF0000"/>
          <w:sz w:val="30"/>
          <w:szCs w:val="30"/>
          <w:lang w:eastAsia="zh-CN"/>
        </w:rPr>
      </w:pPr>
      <w:r>
        <w:rPr>
          <w:rFonts w:hint="eastAsia"/>
          <w:b/>
          <w:bCs/>
          <w:color w:val="FF0000"/>
          <w:sz w:val="30"/>
          <w:szCs w:val="30"/>
          <w:lang w:eastAsia="zh-CN"/>
        </w:rPr>
        <w:t>封装</w:t>
      </w:r>
    </w:p>
    <w:p>
      <w:r>
        <w:drawing>
          <wp:inline distT="0" distB="0" distL="114300" distR="114300">
            <wp:extent cx="4420235" cy="993140"/>
            <wp:effectExtent l="0" t="0" r="18415" b="16510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9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200" cy="1151255"/>
            <wp:effectExtent l="0" t="0" r="12700" b="10795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5475" cy="2522220"/>
            <wp:effectExtent l="0" t="0" r="15875" b="11430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在与</w:t>
      </w:r>
      <w:r>
        <w:rPr>
          <w:rFonts w:hint="eastAsia"/>
          <w:lang w:val="en-US" w:eastAsia="zh-CN"/>
        </w:rPr>
        <w:t>salary同一个类里添加如下成员方法（函数）</w:t>
      </w:r>
    </w:p>
    <w:p>
      <w:r>
        <w:drawing>
          <wp:inline distT="0" distB="0" distL="114300" distR="114300">
            <wp:extent cx="4184015" cy="935355"/>
            <wp:effectExtent l="0" t="0" r="6985" b="17145"/>
            <wp:docPr id="1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这样就能访问得到</w:t>
      </w:r>
      <w:r>
        <w:rPr>
          <w:rFonts w:hint="eastAsia"/>
          <w:lang w:val="en-US" w:eastAsia="zh-CN"/>
        </w:rPr>
        <w:t>private成员属性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08425" cy="2313940"/>
            <wp:effectExtent l="0" t="0" r="15875" b="10160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025" cy="2551430"/>
            <wp:effectExtent l="0" t="0" r="15875" b="1270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885825"/>
            <wp:effectExtent l="0" t="0" r="10160" b="952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如：</w:t>
      </w:r>
      <w:r>
        <w:rPr>
          <w:rFonts w:hint="eastAsia"/>
          <w:lang w:val="en-US" w:eastAsia="zh-CN"/>
        </w:rPr>
        <w:t>import java.io.*；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54450" cy="2250440"/>
            <wp:effectExtent l="0" t="0" r="12700" b="16510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jc w:val="center"/>
        <w:rPr>
          <w:rFonts w:hint="eastAsia"/>
          <w:b/>
          <w:bCs/>
          <w:color w:val="FF0000"/>
          <w:sz w:val="30"/>
          <w:szCs w:val="30"/>
          <w:lang w:eastAsia="zh-CN"/>
        </w:rPr>
      </w:pPr>
      <w:r>
        <w:rPr>
          <w:rFonts w:hint="eastAsia"/>
          <w:b/>
          <w:bCs/>
          <w:color w:val="FF0000"/>
          <w:sz w:val="30"/>
          <w:szCs w:val="30"/>
          <w:lang w:eastAsia="zh-CN"/>
        </w:rPr>
        <w:t>继承</w:t>
      </w:r>
    </w:p>
    <w:p>
      <w:pPr>
        <w:jc w:val="both"/>
      </w:pPr>
      <w:r>
        <w:drawing>
          <wp:inline distT="0" distB="0" distL="114300" distR="114300">
            <wp:extent cx="3863975" cy="1339850"/>
            <wp:effectExtent l="0" t="0" r="3175" b="1270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2676525" cy="2162175"/>
            <wp:effectExtent l="0" t="0" r="9525" b="952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33140" cy="1094740"/>
            <wp:effectExtent l="0" t="0" r="10160" b="1016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9580" cy="1504315"/>
            <wp:effectExtent l="0" t="0" r="7620" b="635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其中一个子类也可以作为其他类的父类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jc w:val="center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方法重载</w:t>
      </w:r>
    </w:p>
    <w:p>
      <w:r>
        <w:drawing>
          <wp:inline distT="0" distB="0" distL="114300" distR="114300">
            <wp:extent cx="4175125" cy="2159000"/>
            <wp:effectExtent l="0" t="0" r="15875" b="1270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352800" cy="1845310"/>
            <wp:effectExtent l="0" t="0" r="0" b="254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7315" cy="762000"/>
            <wp:effectExtent l="0" t="0" r="635" b="0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7575" cy="1589405"/>
            <wp:effectExtent l="0" t="0" r="9525" b="1079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换成小数</w:t>
      </w:r>
      <w:r>
        <w:rPr>
          <w:rFonts w:hint="eastAsia"/>
          <w:lang w:val="en-US" w:eastAsia="zh-CN"/>
        </w:rPr>
        <w:t>float  也定义成getMax（）       如这样用getMax（2.5f，2.6f）他就会调用float</w:t>
      </w:r>
    </w:p>
    <w:p>
      <w:r>
        <w:drawing>
          <wp:inline distT="0" distB="0" distL="114300" distR="114300">
            <wp:extent cx="4042410" cy="739775"/>
            <wp:effectExtent l="0" t="0" r="15240" b="317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1475740"/>
            <wp:effectExtent l="0" t="0" r="0" b="10160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850" cy="238125"/>
            <wp:effectExtent l="0" t="0" r="0" b="952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方法覆盖</w:t>
      </w:r>
    </w:p>
    <w:p>
      <w:r>
        <w:drawing>
          <wp:inline distT="0" distB="0" distL="114300" distR="114300">
            <wp:extent cx="4348480" cy="2738755"/>
            <wp:effectExtent l="0" t="0" r="13970" b="444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89730" cy="2915920"/>
            <wp:effectExtent l="0" t="0" r="1270" b="17780"/>
            <wp:docPr id="1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5330" cy="1181735"/>
            <wp:effectExtent l="0" t="0" r="7620" b="1841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7075" cy="1776730"/>
            <wp:effectExtent l="0" t="0" r="9525" b="1397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重载是参数列表改变改用函数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覆盖是方法都已经改变了</w:t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相同点：都和父类的方法名相同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4751705" cy="1542415"/>
            <wp:effectExtent l="0" t="0" r="10795" b="635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建小孩类：</w:t>
      </w:r>
      <w:r>
        <w:rPr>
          <w:rFonts w:hint="eastAsia"/>
          <w:lang w:val="en-US" w:eastAsia="zh-CN"/>
        </w:rPr>
        <w:t>Child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建链表类：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设置长度len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设置数数开始编号k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设置数多少下m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建立链表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设置游戏规则（出列）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/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package</w:t>
      </w:r>
      <w:r>
        <w:rPr>
          <w:rFonts w:hint="eastAsia" w:ascii="Consolas" w:hAnsi="Consolas" w:eastAsia="Consolas"/>
          <w:color w:val="000000"/>
          <w:sz w:val="20"/>
        </w:rPr>
        <w:t xml:space="preserve"> com.J;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J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static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main(String </w:t>
      </w:r>
      <w:r>
        <w:rPr>
          <w:rFonts w:hint="eastAsia" w:ascii="Consolas" w:hAnsi="Consolas" w:eastAsia="Consolas"/>
          <w:color w:val="6A3E3E"/>
          <w:sz w:val="20"/>
        </w:rPr>
        <w:t>args</w:t>
      </w:r>
      <w:r>
        <w:rPr>
          <w:rFonts w:hint="eastAsia" w:ascii="Consolas" w:hAnsi="Consolas" w:eastAsia="Consolas"/>
          <w:color w:val="000000"/>
          <w:sz w:val="20"/>
        </w:rPr>
        <w:t>[])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CycLink </w:t>
      </w:r>
      <w:r>
        <w:rPr>
          <w:rFonts w:hint="eastAsia" w:ascii="Consolas" w:hAnsi="Consolas" w:eastAsia="Consolas"/>
          <w:color w:val="6A3E3E"/>
          <w:sz w:val="20"/>
        </w:rPr>
        <w:t>cyc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CycLink();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cyc</w:t>
      </w:r>
      <w:r>
        <w:rPr>
          <w:rFonts w:hint="eastAsia" w:ascii="Consolas" w:hAnsi="Consolas" w:eastAsia="Consolas"/>
          <w:color w:val="000000"/>
          <w:sz w:val="20"/>
        </w:rPr>
        <w:t>.setlen(5);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cyc</w:t>
      </w:r>
      <w:r>
        <w:rPr>
          <w:rFonts w:hint="eastAsia" w:ascii="Consolas" w:hAnsi="Consolas" w:eastAsia="Consolas"/>
          <w:color w:val="000000"/>
          <w:sz w:val="20"/>
        </w:rPr>
        <w:t>.setk(2);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cyc</w:t>
      </w:r>
      <w:r>
        <w:rPr>
          <w:rFonts w:hint="eastAsia" w:ascii="Consolas" w:hAnsi="Consolas" w:eastAsia="Consolas"/>
          <w:color w:val="000000"/>
          <w:sz w:val="20"/>
        </w:rPr>
        <w:t>.setm(2);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cyc</w:t>
      </w:r>
      <w:r>
        <w:rPr>
          <w:rFonts w:hint="eastAsia" w:ascii="Consolas" w:hAnsi="Consolas" w:eastAsia="Consolas"/>
          <w:color w:val="000000"/>
          <w:sz w:val="20"/>
        </w:rPr>
        <w:t>.initlink();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cyc</w:t>
      </w:r>
      <w:r>
        <w:rPr>
          <w:rFonts w:hint="eastAsia" w:ascii="Consolas" w:hAnsi="Consolas" w:eastAsia="Consolas"/>
          <w:color w:val="000000"/>
          <w:sz w:val="20"/>
        </w:rPr>
        <w:t>.play();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3F7F5F"/>
          <w:sz w:val="20"/>
        </w:rPr>
        <w:t>//建立Child类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Child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</w:t>
      </w:r>
      <w:r>
        <w:rPr>
          <w:rFonts w:hint="eastAsia" w:ascii="Consolas" w:hAnsi="Consolas" w:eastAsia="宋体"/>
          <w:color w:val="3F7F5F"/>
          <w:sz w:val="20"/>
          <w:lang w:eastAsia="zh-CN"/>
        </w:rPr>
        <w:t>自引用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Child(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)</w:t>
      </w:r>
      <w:r>
        <w:rPr>
          <w:rFonts w:hint="eastAsia" w:ascii="Consolas" w:hAnsi="Consolas" w:eastAsia="Consolas"/>
          <w:color w:val="3F7F5F"/>
          <w:sz w:val="20"/>
        </w:rPr>
        <w:t>//构造函数没有返回值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//初始化no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3F7F5F"/>
          <w:sz w:val="20"/>
        </w:rPr>
        <w:t>//建立链表类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CycLink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0000C0"/>
          <w:sz w:val="20"/>
        </w:rPr>
        <w:t>firstChild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//引用Child类  建一个  指向链表头的指针(第一小孩)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//表示有多少个小孩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setlen(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k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//表示从第几个小孩报数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setk(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k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k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k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m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//表示数几个数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setm(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m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m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m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>//初始化链表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initlink()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=1;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&lt;=</w:t>
      </w:r>
      <w:r>
        <w:rPr>
          <w:rFonts w:hint="eastAsia" w:ascii="Consolas" w:hAnsi="Consolas" w:eastAsia="Consolas"/>
          <w:color w:val="0000C0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++)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==1)</w:t>
      </w:r>
      <w:r>
        <w:rPr>
          <w:rFonts w:hint="eastAsia" w:ascii="Consolas" w:hAnsi="Consolas" w:eastAsia="Consolas"/>
          <w:color w:val="3F7F5F"/>
          <w:sz w:val="20"/>
        </w:rPr>
        <w:t>//第一个小孩比较特殊；用</w:t>
      </w:r>
      <w:r>
        <w:rPr>
          <w:rFonts w:hint="eastAsia" w:ascii="Consolas" w:hAnsi="Consolas" w:eastAsia="Consolas"/>
          <w:color w:val="3F7F5F"/>
          <w:sz w:val="20"/>
          <w:u w:val="single"/>
        </w:rPr>
        <w:t>firstchild</w:t>
      </w:r>
      <w:r>
        <w:rPr>
          <w:rFonts w:hint="eastAsia" w:ascii="Consolas" w:hAnsi="Consolas" w:eastAsia="Consolas"/>
          <w:color w:val="3F7F5F"/>
          <w:sz w:val="20"/>
        </w:rPr>
        <w:t>来记录他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Child(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firstChild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 xml:space="preserve">//这样让 </w:t>
      </w:r>
      <w:r>
        <w:rPr>
          <w:rFonts w:hint="eastAsia" w:ascii="Consolas" w:hAnsi="Consolas" w:eastAsia="Consolas"/>
          <w:color w:val="3F7F5F"/>
          <w:sz w:val="20"/>
          <w:u w:val="single"/>
        </w:rPr>
        <w:t>firstchild</w:t>
      </w:r>
      <w:r>
        <w:rPr>
          <w:rFonts w:hint="eastAsia" w:ascii="Consolas" w:hAnsi="Consolas" w:eastAsia="Consolas"/>
          <w:color w:val="3F7F5F"/>
          <w:sz w:val="20"/>
        </w:rPr>
        <w:t>和</w:t>
      </w:r>
      <w:r>
        <w:rPr>
          <w:rFonts w:hint="eastAsia" w:ascii="Consolas" w:hAnsi="Consolas" w:eastAsia="Consolas"/>
          <w:color w:val="3F7F5F"/>
          <w:sz w:val="20"/>
          <w:u w:val="single"/>
        </w:rPr>
        <w:t>temp</w:t>
      </w:r>
      <w:r>
        <w:rPr>
          <w:rFonts w:hint="eastAsia" w:ascii="Consolas" w:hAnsi="Consolas" w:eastAsia="Consolas"/>
          <w:color w:val="3F7F5F"/>
          <w:sz w:val="20"/>
        </w:rPr>
        <w:t>指针都指向第一个小孩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==</w:t>
      </w:r>
      <w:r>
        <w:rPr>
          <w:rFonts w:hint="eastAsia" w:ascii="Consolas" w:hAnsi="Consolas" w:eastAsia="Consolas"/>
          <w:color w:val="0000C0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)</w:t>
      </w:r>
      <w:r>
        <w:rPr>
          <w:rFonts w:hint="eastAsia" w:ascii="Consolas" w:hAnsi="Consolas" w:eastAsia="Consolas"/>
          <w:color w:val="3F7F5F"/>
          <w:sz w:val="20"/>
        </w:rPr>
        <w:t>//最后一个小孩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Child(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//让</w:t>
      </w:r>
      <w:r>
        <w:rPr>
          <w:rFonts w:hint="eastAsia" w:ascii="Consolas" w:hAnsi="Consolas" w:eastAsia="Consolas"/>
          <w:color w:val="3F7F5F"/>
          <w:sz w:val="20"/>
          <w:u w:val="single"/>
        </w:rPr>
        <w:t>temp</w:t>
      </w:r>
      <w:r>
        <w:rPr>
          <w:rFonts w:hint="eastAsia" w:ascii="Consolas" w:hAnsi="Consolas" w:eastAsia="Consolas"/>
          <w:color w:val="3F7F5F"/>
          <w:sz w:val="20"/>
        </w:rPr>
        <w:t>。</w:t>
      </w:r>
      <w:r>
        <w:rPr>
          <w:rFonts w:hint="eastAsia" w:ascii="Consolas" w:hAnsi="Consolas" w:eastAsia="Consolas"/>
          <w:color w:val="3F7F5F"/>
          <w:sz w:val="20"/>
          <w:u w:val="single"/>
        </w:rPr>
        <w:t>nextchild</w:t>
      </w:r>
      <w:r>
        <w:rPr>
          <w:rFonts w:hint="eastAsia" w:ascii="Consolas" w:hAnsi="Consolas" w:eastAsia="Consolas"/>
          <w:color w:val="3F7F5F"/>
          <w:sz w:val="20"/>
        </w:rPr>
        <w:t>指向当前小孩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//让</w:t>
      </w:r>
      <w:r>
        <w:rPr>
          <w:rFonts w:hint="eastAsia" w:ascii="Consolas" w:hAnsi="Consolas" w:eastAsia="Consolas"/>
          <w:color w:val="3F7F5F"/>
          <w:sz w:val="20"/>
          <w:u w:val="single"/>
        </w:rPr>
        <w:t>temp</w:t>
      </w:r>
      <w:r>
        <w:rPr>
          <w:rFonts w:hint="eastAsia" w:ascii="Consolas" w:hAnsi="Consolas" w:eastAsia="Consolas"/>
          <w:color w:val="3F7F5F"/>
          <w:sz w:val="20"/>
        </w:rPr>
        <w:t>指向当前小孩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firstChild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3F7F5F"/>
          <w:sz w:val="20"/>
        </w:rPr>
        <w:t>//让</w:t>
      </w:r>
      <w:r>
        <w:rPr>
          <w:rFonts w:hint="eastAsia" w:ascii="Consolas" w:hAnsi="Consolas" w:eastAsia="Consolas"/>
          <w:color w:val="3F7F5F"/>
          <w:sz w:val="20"/>
          <w:u w:val="single"/>
        </w:rPr>
        <w:t>temp</w:t>
      </w:r>
      <w:r>
        <w:rPr>
          <w:rFonts w:hint="eastAsia" w:ascii="Consolas" w:hAnsi="Consolas" w:eastAsia="Consolas"/>
          <w:color w:val="3F7F5F"/>
          <w:sz w:val="20"/>
        </w:rPr>
        <w:t>。</w:t>
      </w:r>
      <w:r>
        <w:rPr>
          <w:rFonts w:hint="eastAsia" w:ascii="Consolas" w:hAnsi="Consolas" w:eastAsia="Consolas"/>
          <w:color w:val="3F7F5F"/>
          <w:sz w:val="20"/>
          <w:u w:val="single"/>
        </w:rPr>
        <w:t>nextchild</w:t>
      </w:r>
      <w:r>
        <w:rPr>
          <w:rFonts w:hint="eastAsia" w:ascii="Consolas" w:hAnsi="Consolas" w:eastAsia="Consolas"/>
          <w:color w:val="3F7F5F"/>
          <w:sz w:val="20"/>
        </w:rPr>
        <w:t>指向第一个小孩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Child(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C0"/>
          <w:sz w:val="20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6A3E3E"/>
          <w:sz w:val="20"/>
        </w:rPr>
        <w:t>ch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>//开始数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play()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Child 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firstChild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>//找到开始数数的小孩</w:t>
      </w:r>
      <w:r>
        <w:rPr>
          <w:rFonts w:hint="eastAsia" w:ascii="Consolas" w:hAnsi="Consolas" w:eastAsia="Consolas"/>
          <w:color w:val="3F7F5F"/>
          <w:sz w:val="20"/>
          <w:u w:val="single"/>
        </w:rPr>
        <w:t>temp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=1;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&lt;</w:t>
      </w:r>
      <w:r>
        <w:rPr>
          <w:rFonts w:hint="eastAsia" w:ascii="Consolas" w:hAnsi="Consolas" w:eastAsia="Consolas"/>
          <w:color w:val="0000C0"/>
          <w:sz w:val="20"/>
        </w:rPr>
        <w:t>k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++)</w:t>
      </w:r>
      <w:r>
        <w:rPr>
          <w:rFonts w:hint="eastAsia" w:ascii="Consolas" w:hAnsi="Consolas" w:eastAsia="Consolas"/>
          <w:color w:val="3F7F5F"/>
          <w:sz w:val="20"/>
        </w:rPr>
        <w:t>//因为要数自己；所以 1开始k-1结束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while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!=1)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>//找到数m小孩</w:t>
      </w:r>
      <w:r>
        <w:rPr>
          <w:rFonts w:hint="eastAsia" w:ascii="Consolas" w:hAnsi="Consolas" w:eastAsia="Consolas"/>
          <w:color w:val="3F7F5F"/>
          <w:sz w:val="20"/>
          <w:u w:val="single"/>
        </w:rPr>
        <w:t>temp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j</w:t>
      </w:r>
      <w:r>
        <w:rPr>
          <w:rFonts w:hint="eastAsia" w:ascii="Consolas" w:hAnsi="Consolas" w:eastAsia="Consolas"/>
          <w:color w:val="000000"/>
          <w:sz w:val="20"/>
        </w:rPr>
        <w:t>=1;</w:t>
      </w:r>
      <w:r>
        <w:rPr>
          <w:rFonts w:hint="eastAsia" w:ascii="Consolas" w:hAnsi="Consolas" w:eastAsia="Consolas"/>
          <w:color w:val="6A3E3E"/>
          <w:sz w:val="20"/>
        </w:rPr>
        <w:t>j</w:t>
      </w:r>
      <w:r>
        <w:rPr>
          <w:rFonts w:hint="eastAsia" w:ascii="Consolas" w:hAnsi="Consolas" w:eastAsia="Consolas"/>
          <w:color w:val="000000"/>
          <w:sz w:val="20"/>
        </w:rPr>
        <w:t>&lt;</w:t>
      </w:r>
      <w:r>
        <w:rPr>
          <w:rFonts w:hint="eastAsia" w:ascii="Consolas" w:hAnsi="Consolas" w:eastAsia="Consolas"/>
          <w:color w:val="0000C0"/>
          <w:sz w:val="20"/>
        </w:rPr>
        <w:t>m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6A3E3E"/>
          <w:sz w:val="20"/>
        </w:rPr>
        <w:t>j</w:t>
      </w:r>
      <w:r>
        <w:rPr>
          <w:rFonts w:hint="eastAsia" w:ascii="Consolas" w:hAnsi="Consolas" w:eastAsia="Consolas"/>
          <w:color w:val="000000"/>
          <w:sz w:val="20"/>
        </w:rPr>
        <w:t>++)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3F7F5F"/>
          <w:sz w:val="20"/>
        </w:rPr>
        <w:t>//删除这个数m的小孩（让上一个小孩指向下下个小孩）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3F7F5F"/>
          <w:sz w:val="20"/>
        </w:rPr>
        <w:t>//首先找到上一个小孩temp2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Child </w:t>
      </w:r>
      <w:r>
        <w:rPr>
          <w:rFonts w:hint="eastAsia" w:ascii="Consolas" w:hAnsi="Consolas" w:eastAsia="Consolas"/>
          <w:color w:val="6A3E3E"/>
          <w:sz w:val="20"/>
        </w:rPr>
        <w:t>temp2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0"/>
        </w:rPr>
        <w:t>while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6A3E3E"/>
          <w:sz w:val="20"/>
        </w:rPr>
        <w:t>temp2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!=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temp2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temp2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3F7F5F"/>
          <w:sz w:val="20"/>
        </w:rPr>
        <w:t>//让上一个小孩指向下下个小孩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6A3E3E"/>
          <w:sz w:val="20"/>
        </w:rPr>
        <w:t>temp2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nextChild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len</w:t>
      </w:r>
      <w:r>
        <w:rPr>
          <w:rFonts w:hint="eastAsia" w:ascii="Consolas" w:hAnsi="Consolas" w:eastAsia="Consolas"/>
          <w:color w:val="000000"/>
          <w:sz w:val="20"/>
        </w:rPr>
        <w:t>--;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temp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center"/>
        <w:rPr>
          <w:rFonts w:hint="eastAsia" w:ascii="Consolas" w:hAnsi="Consolas" w:eastAsia="Consolas"/>
          <w:color w:val="000000"/>
          <w:sz w:val="20"/>
        </w:rPr>
      </w:pPr>
      <w:r>
        <w:drawing>
          <wp:inline distT="0" distB="0" distL="114300" distR="114300">
            <wp:extent cx="495300" cy="1250315"/>
            <wp:effectExtent l="0" t="0" r="0" b="698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3573145" cy="643255"/>
            <wp:effectExtent l="0" t="0" r="8255" b="4445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64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多态实例：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package</w:t>
      </w:r>
      <w:r>
        <w:rPr>
          <w:rFonts w:hint="eastAsia" w:ascii="Consolas" w:hAnsi="Consolas" w:eastAsia="Consolas"/>
          <w:color w:val="000000"/>
          <w:sz w:val="20"/>
        </w:rPr>
        <w:t xml:space="preserve"> demo1duotai;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Duotai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static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main(String[] </w:t>
      </w:r>
      <w:r>
        <w:rPr>
          <w:rFonts w:hint="eastAsia" w:ascii="Consolas" w:hAnsi="Consolas" w:eastAsia="Consolas"/>
          <w:color w:val="6A3E3E"/>
          <w:sz w:val="20"/>
        </w:rPr>
        <w:t>args</w:t>
      </w:r>
      <w:r>
        <w:rPr>
          <w:rFonts w:hint="eastAsia" w:ascii="Consolas" w:hAnsi="Consolas" w:eastAsia="Consolas"/>
          <w:color w:val="000000"/>
          <w:sz w:val="20"/>
        </w:rPr>
        <w:t>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0"/>
        </w:rPr>
        <w:t>TODO</w:t>
      </w:r>
      <w:r>
        <w:rPr>
          <w:rFonts w:hint="eastAsia" w:ascii="Consolas" w:hAnsi="Consolas" w:eastAsia="Consolas"/>
          <w:color w:val="3F7F5F"/>
          <w:sz w:val="20"/>
        </w:rPr>
        <w:t xml:space="preserve"> 自动生成的方法存根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36"/>
          <w:szCs w:val="36"/>
        </w:rPr>
        <w:t xml:space="preserve">Animal </w:t>
      </w:r>
      <w:r>
        <w:rPr>
          <w:rFonts w:hint="eastAsia" w:ascii="Consolas" w:hAnsi="Consolas" w:eastAsia="Consolas"/>
          <w:color w:val="6A3E3E"/>
          <w:sz w:val="36"/>
          <w:szCs w:val="36"/>
        </w:rPr>
        <w:t>a</w:t>
      </w:r>
      <w:r>
        <w:rPr>
          <w:rFonts w:hint="eastAsia" w:ascii="Consolas" w:hAnsi="Consolas" w:eastAsia="Consolas"/>
          <w:color w:val="000000"/>
          <w:sz w:val="36"/>
          <w:szCs w:val="36"/>
        </w:rPr>
        <w:t>=</w:t>
      </w:r>
      <w:r>
        <w:rPr>
          <w:rFonts w:hint="eastAsia" w:ascii="Consolas" w:hAnsi="Consolas" w:eastAsia="Consolas"/>
          <w:b/>
          <w:color w:val="7F0055"/>
          <w:sz w:val="36"/>
          <w:szCs w:val="36"/>
        </w:rPr>
        <w:t>new</w:t>
      </w:r>
      <w:r>
        <w:rPr>
          <w:rFonts w:hint="eastAsia" w:ascii="Consolas" w:hAnsi="Consolas" w:eastAsia="Consolas"/>
          <w:color w:val="000000"/>
          <w:sz w:val="36"/>
          <w:szCs w:val="36"/>
        </w:rPr>
        <w:t xml:space="preserve"> Dog();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a</w:t>
      </w:r>
      <w:r>
        <w:rPr>
          <w:rFonts w:hint="eastAsia" w:ascii="Consolas" w:hAnsi="Consolas" w:eastAsia="Consolas"/>
          <w:color w:val="000000"/>
          <w:sz w:val="20"/>
        </w:rPr>
        <w:t>.cry();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a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Cat();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a</w:t>
      </w:r>
      <w:r>
        <w:rPr>
          <w:rFonts w:hint="eastAsia" w:ascii="Consolas" w:hAnsi="Consolas" w:eastAsia="Consolas"/>
          <w:color w:val="000000"/>
          <w:sz w:val="20"/>
        </w:rPr>
        <w:t>.cry();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Animal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String </w:t>
      </w:r>
      <w:r>
        <w:rPr>
          <w:rFonts w:hint="eastAsia" w:ascii="Consolas" w:hAnsi="Consolas" w:eastAsia="Consolas"/>
          <w:color w:val="0000C0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age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String </w:t>
      </w:r>
      <w:r>
        <w:rPr>
          <w:rFonts w:hint="eastAsia" w:ascii="Consolas" w:hAnsi="Consolas" w:eastAsia="Consolas"/>
          <w:color w:val="0000C0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cry()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"叫"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Cat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Animal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cry()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"喵"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Dog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Animal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cry()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"汪"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r>
        <w:drawing>
          <wp:inline distT="0" distB="0" distL="114300" distR="114300">
            <wp:extent cx="3940175" cy="2224405"/>
            <wp:effectExtent l="0" t="0" r="3175" b="4445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Food类{showname()函数}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Fish子类extends Food类{showname()函数}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Bone子类extends Food类{showname()函数}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Animal类{eat()函数}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Dog子类extends Animal类{eat()函数}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Cat子类extends Animal类{eat()函数}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主要改变在</w:t>
      </w:r>
      <w:r>
        <w:rPr>
          <w:rFonts w:hint="eastAsia"/>
          <w:lang w:val="en-US" w:eastAsia="zh-CN"/>
        </w:rPr>
        <w:t>Master类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Mater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{public void feed(Animal a,Food f)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{a.eat();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f.showname();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最后是主函数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M=new Master();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M.feed(new Dog(),new Bone());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M.feed(new Cat(),new Fish());</w:t>
      </w:r>
    </w:p>
    <w:p>
      <w:r>
        <w:drawing>
          <wp:inline distT="0" distB="0" distL="114300" distR="114300">
            <wp:extent cx="1181735" cy="809625"/>
            <wp:effectExtent l="0" t="0" r="18415" b="952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8173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66135" cy="1590675"/>
            <wp:effectExtent l="0" t="0" r="5715" b="9525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也就是说父类可以用子类的对象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父类（Animal a）可以用子类对象（new Cat（））的东西 如用他的成员方法：（a.cry（）、a.eat（））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范例：Animal a=new Cat();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a.cry();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a.eat();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除了上面的Mater、Food、Animal范例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自己试着设计一个关于多态使用的范例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范例：</w:t>
      </w:r>
      <w:r>
        <w:rPr>
          <w:rFonts w:hint="eastAsia"/>
          <w:b w:val="0"/>
          <w:bCs w:val="0"/>
          <w:lang w:val="en-US" w:eastAsia="zh-CN"/>
        </w:rPr>
        <w:t>老师分别抽2个班中的以为同学回答 10 和5 的+-*/四种运算的一种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老师类   chou函数               public void chou(Ban.b,Yun.y) {b.hui;y.suan }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班类     hui函数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一班类 extends 班类      hui函数     public void hui() { 几号同学}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二班类 extends 班类      hui函数     public void hui() { 几号同学}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运算类   suan函数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+运算 extends 运算类     suan函数    public void suan() {10+5=int a      sys.out.......a}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-运算 extends 运算类     suan函数     ...........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*运算 extends 运算类     suan函数.........................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/运算 extends 运算类     suan函数.......................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主函数： Laoshi l=new Laoshi();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    l.chou(new Yi(),new Jia())</w:t>
      </w:r>
    </w:p>
    <w:p>
      <w:pPr>
        <w:jc w:val="both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代码如下：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package</w:t>
      </w:r>
      <w:r>
        <w:rPr>
          <w:rFonts w:hint="eastAsia" w:ascii="Consolas" w:hAnsi="Consolas" w:eastAsia="Consolas"/>
          <w:color w:val="000000"/>
          <w:sz w:val="20"/>
        </w:rPr>
        <w:t xml:space="preserve"> demo1duotai;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size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static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main(String[] </w:t>
      </w:r>
      <w:r>
        <w:rPr>
          <w:rFonts w:hint="eastAsia" w:ascii="Consolas" w:hAnsi="Consolas" w:eastAsia="Consolas"/>
          <w:color w:val="6A3E3E"/>
          <w:sz w:val="20"/>
        </w:rPr>
        <w:t>args</w:t>
      </w:r>
      <w:r>
        <w:rPr>
          <w:rFonts w:hint="eastAsia" w:ascii="Consolas" w:hAnsi="Consolas" w:eastAsia="Consolas"/>
          <w:color w:val="000000"/>
          <w:sz w:val="20"/>
        </w:rPr>
        <w:t>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0"/>
        </w:rPr>
        <w:t>TODO</w:t>
      </w:r>
      <w:r>
        <w:rPr>
          <w:rFonts w:hint="eastAsia" w:ascii="Consolas" w:hAnsi="Consolas" w:eastAsia="Consolas"/>
          <w:color w:val="3F7F5F"/>
          <w:sz w:val="20"/>
        </w:rPr>
        <w:t xml:space="preserve"> 自动生成的方法存根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Laoshi </w:t>
      </w:r>
      <w:r>
        <w:rPr>
          <w:rFonts w:hint="eastAsia" w:ascii="Consolas" w:hAnsi="Consolas" w:eastAsia="Consolas"/>
          <w:color w:val="6A3E3E"/>
          <w:sz w:val="20"/>
        </w:rPr>
        <w:t>l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Laoshi();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l</w:t>
      </w:r>
      <w:r>
        <w:rPr>
          <w:rFonts w:hint="eastAsia" w:ascii="Consolas" w:hAnsi="Consolas" w:eastAsia="Consolas"/>
          <w:color w:val="000000"/>
          <w:sz w:val="20"/>
        </w:rPr>
        <w:t>.chou(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Yi(),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Jia());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l</w:t>
      </w:r>
      <w:r>
        <w:rPr>
          <w:rFonts w:hint="eastAsia" w:ascii="Consolas" w:hAnsi="Consolas" w:eastAsia="Consolas"/>
          <w:color w:val="000000"/>
          <w:sz w:val="20"/>
        </w:rPr>
        <w:t>.chou(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Er(),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Chu());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Laoshi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age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chou(Ban </w:t>
      </w:r>
      <w:r>
        <w:rPr>
          <w:rFonts w:hint="eastAsia" w:ascii="Consolas" w:hAnsi="Consolas" w:eastAsia="Consolas"/>
          <w:color w:val="6A3E3E"/>
          <w:sz w:val="20"/>
        </w:rPr>
        <w:t>b</w:t>
      </w:r>
      <w:r>
        <w:rPr>
          <w:rFonts w:hint="eastAsia" w:ascii="Consolas" w:hAnsi="Consolas" w:eastAsia="Consolas"/>
          <w:color w:val="000000"/>
          <w:sz w:val="20"/>
        </w:rPr>
        <w:t xml:space="preserve">,Yun </w:t>
      </w:r>
      <w:r>
        <w:rPr>
          <w:rFonts w:hint="eastAsia" w:ascii="Consolas" w:hAnsi="Consolas" w:eastAsia="Consolas"/>
          <w:color w:val="6A3E3E"/>
          <w:sz w:val="20"/>
        </w:rPr>
        <w:t>y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b</w:t>
      </w:r>
      <w:r>
        <w:rPr>
          <w:rFonts w:hint="eastAsia" w:ascii="Consolas" w:hAnsi="Consolas" w:eastAsia="Consolas"/>
          <w:color w:val="000000"/>
          <w:sz w:val="20"/>
        </w:rPr>
        <w:t>.hui();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</w:t>
      </w:r>
      <w:r>
        <w:rPr>
          <w:rFonts w:hint="eastAsia" w:ascii="Consolas" w:hAnsi="Consolas" w:eastAsia="Consolas"/>
          <w:color w:val="000000"/>
          <w:sz w:val="20"/>
        </w:rPr>
        <w:t>.suan();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Ban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no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hui()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Yi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Ban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hui()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.print(</w:t>
      </w:r>
      <w:r>
        <w:rPr>
          <w:rFonts w:hint="eastAsia" w:ascii="Consolas" w:hAnsi="Consolas" w:eastAsia="Consolas"/>
          <w:color w:val="2A00FF"/>
          <w:sz w:val="20"/>
        </w:rPr>
        <w:t>"一班的一个同学回答"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Er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Ban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hui()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.print(</w:t>
      </w:r>
      <w:r>
        <w:rPr>
          <w:rFonts w:hint="eastAsia" w:ascii="Consolas" w:hAnsi="Consolas" w:eastAsia="Consolas"/>
          <w:color w:val="2A00FF"/>
          <w:sz w:val="20"/>
        </w:rPr>
        <w:t>"二班的一个同学回答"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Yun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String </w:t>
      </w:r>
      <w:r>
        <w:rPr>
          <w:rFonts w:hint="eastAsia" w:ascii="Consolas" w:hAnsi="Consolas" w:eastAsia="Consolas"/>
          <w:color w:val="0000C0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suan()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Jia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Yun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suan()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"10+5=多少"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Jian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Yun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"10-5=多少"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Sheng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Yun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suan()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"10*5=多少"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Chu </w:t>
      </w:r>
      <w:r>
        <w:rPr>
          <w:rFonts w:hint="eastAsia" w:ascii="Consolas" w:hAnsi="Consolas" w:eastAsia="Consolas"/>
          <w:b/>
          <w:color w:val="7F0055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 xml:space="preserve"> Yun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suan()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"10/5=多少"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r>
        <w:drawing>
          <wp:inline distT="0" distB="0" distL="114300" distR="114300">
            <wp:extent cx="1524000" cy="266700"/>
            <wp:effectExtent l="0" t="0" r="0" b="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</w:t>
      </w:r>
    </w:p>
    <w:p>
      <w:r>
        <w:drawing>
          <wp:inline distT="0" distB="0" distL="114300" distR="114300">
            <wp:extent cx="4311015" cy="777240"/>
            <wp:effectExtent l="0" t="0" r="13335" b="381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7840" cy="1232535"/>
            <wp:effectExtent l="0" t="0" r="10160" b="5715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2104390"/>
            <wp:effectExtent l="0" t="0" r="9525" b="1016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1165" cy="1310640"/>
            <wp:effectExtent l="0" t="0" r="6985" b="381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9895" cy="1696085"/>
            <wp:effectExtent l="0" t="0" r="8255" b="18415"/>
            <wp:docPr id="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不能实例化就是说：如不能Animal a=new Animal（）；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3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r>
        <w:drawing>
          <wp:inline distT="0" distB="0" distL="114300" distR="114300">
            <wp:extent cx="3642995" cy="2091055"/>
            <wp:effectExtent l="0" t="0" r="14605" b="4445"/>
            <wp:docPr id="1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1220" cy="1739265"/>
            <wp:effectExtent l="0" t="0" r="17780" b="13335"/>
            <wp:docPr id="1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实例：</w:t>
      </w:r>
    </w:p>
    <w:p>
      <w:r>
        <w:drawing>
          <wp:inline distT="0" distB="0" distL="114300" distR="114300">
            <wp:extent cx="2324100" cy="1416050"/>
            <wp:effectExtent l="0" t="0" r="0" b="12700"/>
            <wp:docPr id="1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9455" cy="2014220"/>
            <wp:effectExtent l="0" t="0" r="4445" b="5080"/>
            <wp:docPr id="1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8030" cy="1761490"/>
            <wp:effectExtent l="0" t="0" r="13970" b="10160"/>
            <wp:docPr id="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6465" cy="1753235"/>
            <wp:effectExtent l="0" t="0" r="635" b="18415"/>
            <wp:docPr id="1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其中Usb usb  属于声明语句；类似String 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下面就是主函数</w:t>
      </w:r>
    </w:p>
    <w:p>
      <w:r>
        <w:drawing>
          <wp:inline distT="0" distB="0" distL="114300" distR="114300">
            <wp:extent cx="3897630" cy="2289175"/>
            <wp:effectExtent l="0" t="0" r="7620" b="15875"/>
            <wp:docPr id="1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364990" cy="2700655"/>
            <wp:effectExtent l="0" t="0" r="16510" b="4445"/>
            <wp:docPr id="1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继承和接口实现的区别：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继承：类只能继承一个父类，接口：类可以实现多个接口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7460" cy="273685"/>
            <wp:effectExtent l="0" t="0" r="8890" b="12065"/>
            <wp:docPr id="1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7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小猴子继承了父类猴子</w:t>
      </w:r>
      <w:r>
        <w:rPr>
          <w:rFonts w:hint="eastAsia"/>
          <w:lang w:val="en-US" w:eastAsia="zh-CN"/>
        </w:rPr>
        <w:t>jump，实现了鱼接口的swing和鸟接口的fly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4305" cy="2424430"/>
            <wp:effectExtent l="0" t="0" r="17145" b="13970"/>
            <wp:docPr id="1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</w:t>
      </w:r>
    </w:p>
    <w:p>
      <w:r>
        <w:drawing>
          <wp:inline distT="0" distB="0" distL="114300" distR="114300">
            <wp:extent cx="3975100" cy="1626235"/>
            <wp:effectExtent l="0" t="0" r="6350" b="12065"/>
            <wp:docPr id="1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62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704590" cy="1273810"/>
            <wp:effectExtent l="0" t="0" r="10160" b="2540"/>
            <wp:docPr id="1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方法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3714750" cy="405765"/>
            <wp:effectExtent l="0" t="0" r="0" b="13335"/>
            <wp:docPr id="1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580765" cy="299720"/>
            <wp:effectExtent l="0" t="0" r="635" b="5080"/>
            <wp:docPr id="1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变量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9350" cy="571500"/>
            <wp:effectExtent l="0" t="0" r="0" b="0"/>
            <wp:docPr id="1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70300" cy="1400810"/>
            <wp:effectExtent l="0" t="0" r="6350" b="8890"/>
            <wp:docPr id="1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r>
        <w:drawing>
          <wp:inline distT="0" distB="0" distL="114300" distR="114300">
            <wp:extent cx="3762375" cy="3521075"/>
            <wp:effectExtent l="0" t="0" r="9525" b="3175"/>
            <wp:docPr id="1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74440" cy="1824990"/>
            <wp:effectExtent l="0" t="0" r="16510" b="3810"/>
            <wp:docPr id="1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182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13810" cy="2147570"/>
            <wp:effectExtent l="0" t="0" r="15240" b="5080"/>
            <wp:docPr id="1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25290" cy="1928495"/>
            <wp:effectExtent l="0" t="0" r="3810" b="14605"/>
            <wp:docPr id="1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02735" cy="4010660"/>
            <wp:effectExtent l="0" t="0" r="12065" b="8890"/>
            <wp:docPr id="1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401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04945" cy="1836420"/>
            <wp:effectExtent l="0" t="0" r="14605" b="11430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4540" cy="661670"/>
            <wp:effectExtent l="0" t="0" r="16510" b="508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66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16120" cy="2179955"/>
            <wp:effectExtent l="0" t="0" r="17780" b="10795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43425" cy="501015"/>
            <wp:effectExtent l="0" t="0" r="9525" b="13335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r>
        <w:drawing>
          <wp:inline distT="0" distB="0" distL="114300" distR="114300">
            <wp:extent cx="3169920" cy="1915160"/>
            <wp:effectExtent l="0" t="0" r="11430" b="8890"/>
            <wp:docPr id="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tabs>
          <w:tab w:val="left" w:pos="6602"/>
        </w:tabs>
      </w:pPr>
      <w:r>
        <w:drawing>
          <wp:inline distT="0" distB="0" distL="114300" distR="114300">
            <wp:extent cx="3224530" cy="1897380"/>
            <wp:effectExtent l="0" t="0" r="1397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  <w:r>
        <w:drawing>
          <wp:inline distT="0" distB="0" distL="114300" distR="114300">
            <wp:extent cx="3126740" cy="1524000"/>
            <wp:effectExtent l="0" t="0" r="16510" b="0"/>
            <wp:docPr id="1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2590165" cy="1590040"/>
            <wp:effectExtent l="0" t="0" r="635" b="1016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785" cy="376555"/>
            <wp:effectExtent l="0" t="0" r="18415" b="4445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37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得出数组长度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498215" cy="2200275"/>
            <wp:effectExtent l="0" t="0" r="6985" b="9525"/>
            <wp:docPr id="1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165" cy="597535"/>
            <wp:effectExtent l="0" t="0" r="635" b="12065"/>
            <wp:docPr id="1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（值得注意的是：对象数组中还需要</w:t>
      </w:r>
      <w:r>
        <w:rPr>
          <w:rFonts w:hint="eastAsia"/>
          <w:lang w:val="en-US" w:eastAsia="zh-CN"/>
        </w:rPr>
        <w:t>new一次对象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4058285" cy="2032000"/>
            <wp:effectExtent l="0" t="0" r="18415" b="6350"/>
            <wp:docPr id="1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98925" cy="1226820"/>
            <wp:effectExtent l="0" t="0" r="15875" b="11430"/>
            <wp:docPr id="1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3315335" cy="3028315"/>
            <wp:effectExtent l="0" t="0" r="18415" b="635"/>
            <wp:docPr id="1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eastAsia="zh-CN"/>
        </w:rPr>
        <w:t>提示：</w:t>
      </w:r>
      <w:r>
        <w:drawing>
          <wp:inline distT="0" distB="0" distL="114300" distR="114300">
            <wp:extent cx="3999865" cy="315595"/>
            <wp:effectExtent l="0" t="0" r="635" b="8255"/>
            <wp:docPr id="1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52850" cy="1640205"/>
            <wp:effectExtent l="0" t="0" r="0" b="17145"/>
            <wp:docPr id="1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239895" cy="2282825"/>
            <wp:effectExtent l="0" t="0" r="8255" b="3175"/>
            <wp:docPr id="2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08070" cy="2167255"/>
            <wp:effectExtent l="0" t="0" r="11430" b="4445"/>
            <wp:docPr id="2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9025" cy="2847975"/>
            <wp:effectExtent l="0" t="0" r="9525" b="9525"/>
            <wp:docPr id="2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不考虑优化的情况下：比较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数组长度</w:t>
      </w:r>
      <w:r>
        <w:rPr>
          <w:rFonts w:hint="eastAsia"/>
          <w:lang w:val="en-US" w:eastAsia="zh-CN"/>
        </w:rPr>
        <w:t>-1 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54450" cy="1489075"/>
            <wp:effectExtent l="0" t="0" r="12700" b="15875"/>
            <wp:docPr id="2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806825" cy="2282825"/>
            <wp:effectExtent l="0" t="0" r="3175" b="3175"/>
            <wp:docPr id="2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45585" cy="1607185"/>
            <wp:effectExtent l="0" t="0" r="12065" b="12065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4310" cy="1607185"/>
            <wp:effectExtent l="0" t="0" r="15240" b="12065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3605" cy="2102485"/>
            <wp:effectExtent l="0" t="0" r="4445" b="12065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5075" cy="3208020"/>
            <wp:effectExtent l="0" t="0" r="15875" b="11430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让要插入的数</w:t>
      </w:r>
      <w:r>
        <w:rPr>
          <w:rFonts w:hint="eastAsia"/>
          <w:lang w:val="en-US" w:eastAsia="zh-CN"/>
        </w:rPr>
        <w:t xml:space="preserve">  与有序表的数比较直到  成为有序数表 后 再插入数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98290" cy="1165225"/>
            <wp:effectExtent l="0" t="0" r="16510" b="15875"/>
            <wp:docPr id="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8630" cy="2861945"/>
            <wp:effectExtent l="0" t="0" r="7620" b="14605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03295" cy="1978660"/>
            <wp:effectExtent l="0" t="0" r="1905" b="254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1080" cy="2291080"/>
            <wp:effectExtent l="0" t="0" r="1270" b="13970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8860" cy="1487170"/>
            <wp:effectExtent l="0" t="0" r="2540" b="17780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3045" cy="2273935"/>
            <wp:effectExtent l="0" t="0" r="14605" b="1206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15715" cy="2219325"/>
            <wp:effectExtent l="0" t="0" r="13335" b="952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489200"/>
            <wp:effectExtent l="0" t="0" r="10160" b="635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9510" cy="744855"/>
            <wp:effectExtent l="0" t="0" r="8890" b="17145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74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4990" cy="1695450"/>
            <wp:effectExtent l="0" t="0" r="10160" b="0"/>
            <wp:docPr id="2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3248025" cy="1731645"/>
            <wp:effectExtent l="0" t="0" r="9525" b="1905"/>
            <wp:docPr id="2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3514725" cy="2345690"/>
            <wp:effectExtent l="0" t="0" r="9525" b="16510"/>
            <wp:docPr id="2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71240" cy="2538730"/>
            <wp:effectExtent l="0" t="0" r="10160" b="13970"/>
            <wp:docPr id="2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jc w:val="center"/>
        <w:rPr>
          <w:b/>
          <w:bCs/>
          <w:color w:val="7030A0"/>
          <w:sz w:val="32"/>
          <w:szCs w:val="32"/>
        </w:rPr>
      </w:pPr>
      <w:r>
        <w:rPr>
          <w:rFonts w:hint="eastAsia"/>
          <w:b/>
          <w:bCs/>
          <w:color w:val="7030A0"/>
          <w:sz w:val="32"/>
          <w:szCs w:val="32"/>
          <w:lang w:val="en-US" w:eastAsia="zh-CN"/>
        </w:rPr>
        <w:t>集合：不论是add、get、还是remove操作的东西都是object（对象）</w:t>
      </w:r>
    </w:p>
    <w:p/>
    <w:p>
      <w:r>
        <w:drawing>
          <wp:inline distT="0" distB="0" distL="114300" distR="114300">
            <wp:extent cx="2171700" cy="256540"/>
            <wp:effectExtent l="0" t="0" r="0" b="10160"/>
            <wp:docPr id="2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29050" cy="731520"/>
            <wp:effectExtent l="0" t="0" r="0" b="11430"/>
            <wp:docPr id="2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14065" cy="1971040"/>
            <wp:effectExtent l="0" t="0" r="635" b="10160"/>
            <wp:docPr id="2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97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向集合里添加的是</w:t>
      </w:r>
      <w:r>
        <w:rPr>
          <w:rFonts w:hint="eastAsia"/>
          <w:lang w:val="en-US" w:eastAsia="zh-CN"/>
        </w:rPr>
        <w:t>object</w:t>
      </w:r>
    </w:p>
    <w:p>
      <w:r>
        <w:rPr>
          <w:rFonts w:hint="eastAsia"/>
          <w:lang w:val="en-US" w:eastAsia="zh-CN"/>
        </w:rPr>
        <w:t>n</w:t>
      </w:r>
      <w:r>
        <w:drawing>
          <wp:inline distT="0" distB="0" distL="114300" distR="114300">
            <wp:extent cx="3757930" cy="995045"/>
            <wp:effectExtent l="0" t="0" r="13970" b="14605"/>
            <wp:docPr id="2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99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9210" cy="635000"/>
            <wp:effectExtent l="0" t="0" r="8890" b="12700"/>
            <wp:docPr id="2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08095" cy="1537335"/>
            <wp:effectExtent l="0" t="0" r="1905" b="5715"/>
            <wp:docPr id="2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——————————————————————————————————</w:t>
      </w:r>
    </w:p>
    <w:p>
      <w:r>
        <w:drawing>
          <wp:inline distT="0" distB="0" distL="114300" distR="114300">
            <wp:extent cx="4518660" cy="2021840"/>
            <wp:effectExtent l="0" t="0" r="15240" b="16510"/>
            <wp:docPr id="2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3119755" cy="2733040"/>
            <wp:effectExtent l="0" t="0" r="4445" b="10160"/>
            <wp:docPr id="2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425315" cy="2411095"/>
            <wp:effectExtent l="0" t="0" r="13335" b="8255"/>
            <wp:docPr id="2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77030" cy="1898015"/>
            <wp:effectExtent l="0" t="0" r="13970" b="6985"/>
            <wp:docPr id="2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4492625" cy="2225675"/>
            <wp:effectExtent l="0" t="0" r="3175" b="3175"/>
            <wp:docPr id="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07560" cy="1647190"/>
            <wp:effectExtent l="0" t="0" r="2540" b="10160"/>
            <wp:docPr id="2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6560" cy="1659255"/>
            <wp:effectExtent l="0" t="0" r="2540" b="17145"/>
            <wp:docPr id="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2120" cy="1579245"/>
            <wp:effectExtent l="0" t="0" r="5080" b="1905"/>
            <wp:docPr id="2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5455" cy="2570480"/>
            <wp:effectExtent l="0" t="0" r="10795" b="1270"/>
            <wp:docPr id="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25900" cy="2560320"/>
            <wp:effectExtent l="0" t="0" r="12700" b="11430"/>
            <wp:docPr id="2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/>
    <w:p>
      <w:r>
        <w:drawing>
          <wp:inline distT="0" distB="0" distL="114300" distR="114300">
            <wp:extent cx="3858895" cy="1932305"/>
            <wp:effectExtent l="0" t="0" r="8255" b="10795"/>
            <wp:docPr id="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4272915" cy="1908810"/>
            <wp:effectExtent l="0" t="0" r="13335" b="15240"/>
            <wp:docPr id="2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190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4400550" cy="701040"/>
            <wp:effectExtent l="0" t="0" r="0" b="3810"/>
            <wp:docPr id="2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0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647440" cy="1221105"/>
            <wp:effectExtent l="0" t="0" r="10160" b="17145"/>
            <wp:docPr id="2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4239895" cy="2477135"/>
            <wp:effectExtent l="0" t="0" r="8255" b="18415"/>
            <wp:docPr id="2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2132330"/>
            <wp:effectExtent l="0" t="0" r="635" b="1270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94100"/>
            <wp:effectExtent l="0" t="0" r="4445" b="6350"/>
            <wp:docPr id="2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438400" cy="934720"/>
            <wp:effectExtent l="0" t="0" r="0" b="17780"/>
            <wp:docPr id="2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8775" cy="1351280"/>
            <wp:effectExtent l="0" t="0" r="3175" b="1270"/>
            <wp:docPr id="2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466725"/>
            <wp:effectExtent l="0" t="0" r="9525" b="9525"/>
            <wp:docPr id="2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839845" cy="1226820"/>
            <wp:effectExtent l="0" t="0" r="8255" b="11430"/>
            <wp:docPr id="2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0845" cy="1645285"/>
            <wp:effectExtent l="0" t="0" r="8255" b="12065"/>
            <wp:docPr id="2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164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5315" cy="344805"/>
            <wp:effectExtent l="0" t="0" r="13335" b="17145"/>
            <wp:docPr id="2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51325" cy="469265"/>
            <wp:effectExtent l="0" t="0" r="15875" b="6985"/>
            <wp:docPr id="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0665" cy="404495"/>
            <wp:effectExtent l="0" t="0" r="635" b="14605"/>
            <wp:docPr id="2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40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752850" cy="2229485"/>
            <wp:effectExtent l="0" t="0" r="0" b="18415"/>
            <wp:docPr id="2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4590" cy="2876550"/>
            <wp:effectExtent l="0" t="0" r="10160" b="0"/>
            <wp:docPr id="2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8460" cy="1321435"/>
            <wp:effectExtent l="0" t="0" r="2540" b="12065"/>
            <wp:docPr id="2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3125" cy="1926590"/>
            <wp:effectExtent l="0" t="0" r="15875" b="16510"/>
            <wp:docPr id="2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9070" cy="1261110"/>
            <wp:effectExtent l="0" t="0" r="11430" b="15240"/>
            <wp:docPr id="2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6535" cy="2275205"/>
            <wp:effectExtent l="0" t="0" r="12065" b="10795"/>
            <wp:docPr id="2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831340"/>
            <wp:effectExtent l="0" t="0" r="9525" b="16510"/>
            <wp:docPr id="2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275" cy="2713355"/>
            <wp:effectExtent l="0" t="0" r="15875" b="10795"/>
            <wp:docPr id="2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1678305"/>
            <wp:effectExtent l="0" t="0" r="9525" b="17145"/>
            <wp:docPr id="2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6550" cy="2716530"/>
            <wp:effectExtent l="0" t="0" r="0" b="7620"/>
            <wp:docPr id="2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924175" cy="1890395"/>
            <wp:effectExtent l="0" t="0" r="9525" b="14605"/>
            <wp:docPr id="2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8115" cy="2248535"/>
            <wp:effectExtent l="0" t="0" r="13335" b="18415"/>
            <wp:docPr id="2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6060" cy="1495425"/>
            <wp:effectExtent l="0" t="0" r="2540" b="9525"/>
            <wp:docPr id="2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1455" cy="482600"/>
            <wp:effectExtent l="0" t="0" r="17145" b="12700"/>
            <wp:docPr id="2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1470" cy="2221230"/>
            <wp:effectExtent l="0" t="0" r="11430" b="7620"/>
            <wp:docPr id="2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7350" cy="420370"/>
            <wp:effectExtent l="0" t="0" r="12700" b="17780"/>
            <wp:docPr id="2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37915" cy="1844675"/>
            <wp:effectExtent l="0" t="0" r="635" b="3175"/>
            <wp:docPr id="2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5535" cy="2151380"/>
            <wp:effectExtent l="0" t="0" r="12065" b="1270"/>
            <wp:docPr id="2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15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0515" cy="1436370"/>
            <wp:effectExtent l="0" t="0" r="13335" b="11430"/>
            <wp:docPr id="2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91965" cy="1982470"/>
            <wp:effectExtent l="0" t="0" r="13335" b="17780"/>
            <wp:docPr id="2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2065" cy="1524000"/>
            <wp:effectExtent l="0" t="0" r="635" b="0"/>
            <wp:docPr id="2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8900" cy="3238500"/>
            <wp:effectExtent l="0" t="0" r="6350" b="0"/>
            <wp:docPr id="2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6090" cy="619760"/>
            <wp:effectExtent l="0" t="0" r="10160" b="8890"/>
            <wp:docPr id="2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57375" cy="2209800"/>
            <wp:effectExtent l="0" t="0" r="9525" b="0"/>
            <wp:docPr id="2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24050" cy="1095375"/>
            <wp:effectExtent l="0" t="0" r="0" b="9525"/>
            <wp:docPr id="2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760095"/>
            <wp:effectExtent l="0" t="0" r="10160" b="1905"/>
            <wp:docPr id="2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76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3730" cy="2351405"/>
            <wp:effectExtent l="0" t="0" r="13970" b="10795"/>
            <wp:docPr id="2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6415" cy="1460500"/>
            <wp:effectExtent l="0" t="0" r="635" b="6350"/>
            <wp:docPr id="2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43860" cy="2750185"/>
            <wp:effectExtent l="0" t="0" r="8890" b="12065"/>
            <wp:docPr id="2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8550" cy="1339215"/>
            <wp:effectExtent l="0" t="0" r="0" b="13335"/>
            <wp:docPr id="2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09065" cy="2561590"/>
            <wp:effectExtent l="0" t="0" r="635" b="10160"/>
            <wp:docPr id="2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4700" cy="845185"/>
            <wp:effectExtent l="0" t="0" r="6350" b="12065"/>
            <wp:docPr id="2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77030" cy="2049145"/>
            <wp:effectExtent l="0" t="0" r="13970" b="8255"/>
            <wp:docPr id="2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66950" cy="1485900"/>
            <wp:effectExtent l="0" t="0" r="0" b="0"/>
            <wp:docPr id="28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1830" cy="1468755"/>
            <wp:effectExtent l="0" t="0" r="13970" b="17145"/>
            <wp:docPr id="2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46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040" cy="938530"/>
            <wp:effectExtent l="0" t="0" r="10160" b="13970"/>
            <wp:docPr id="2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38125"/>
            <wp:effectExtent l="0" t="0" r="9525" b="9525"/>
            <wp:docPr id="2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85975" cy="733425"/>
            <wp:effectExtent l="0" t="0" r="9525" b="9525"/>
            <wp:docPr id="2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4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0340" cy="1859915"/>
            <wp:effectExtent l="0" t="0" r="10160" b="6985"/>
            <wp:docPr id="28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85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28800" cy="371475"/>
            <wp:effectExtent l="0" t="0" r="0" b="9525"/>
            <wp:docPr id="2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3460" cy="755015"/>
            <wp:effectExtent l="0" t="0" r="8890" b="6985"/>
            <wp:docPr id="2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925" cy="2806700"/>
            <wp:effectExtent l="0" t="0" r="9525" b="12700"/>
            <wp:docPr id="2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3861435" cy="2421890"/>
            <wp:effectExtent l="0" t="0" r="5715" b="16510"/>
            <wp:docPr id="2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1019175"/>
            <wp:effectExtent l="0" t="0" r="0" b="9525"/>
            <wp:docPr id="2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1183640"/>
            <wp:effectExtent l="0" t="0" r="10160" b="16510"/>
            <wp:docPr id="29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52525" cy="314325"/>
            <wp:effectExtent l="0" t="0" r="9525" b="9525"/>
            <wp:docPr id="2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2570"/>
            <wp:effectExtent l="0" t="0" r="7620" b="5080"/>
            <wp:docPr id="30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((((((</w:t>
      </w:r>
      <w:r>
        <w:drawing>
          <wp:inline distT="0" distB="0" distL="114300" distR="114300">
            <wp:extent cx="5273040" cy="281305"/>
            <wp:effectExtent l="0" t="0" r="3810" b="4445"/>
            <wp:docPr id="30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))))))</w:t>
      </w:r>
    </w:p>
    <w:p>
      <w:r>
        <w:drawing>
          <wp:inline distT="0" distB="0" distL="114300" distR="114300">
            <wp:extent cx="3542665" cy="1323340"/>
            <wp:effectExtent l="0" t="0" r="635" b="10160"/>
            <wp:docPr id="30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32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740" cy="990600"/>
            <wp:effectExtent l="0" t="0" r="10160" b="0"/>
            <wp:docPr id="30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7370" cy="1675130"/>
            <wp:effectExtent l="0" t="0" r="5080" b="1270"/>
            <wp:docPr id="30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167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1082675"/>
            <wp:effectExtent l="0" t="0" r="0" b="3175"/>
            <wp:docPr id="30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165" cy="1273175"/>
            <wp:effectExtent l="0" t="0" r="635" b="3175"/>
            <wp:docPr id="30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8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12340"/>
            <wp:effectExtent l="0" t="0" r="12700" b="16510"/>
            <wp:docPr id="30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150"/>
            <wp:effectExtent l="0" t="0" r="6985" b="6350"/>
            <wp:docPr id="31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8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09700" cy="485775"/>
            <wp:effectExtent l="0" t="0" r="0" b="9525"/>
            <wp:docPr id="31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8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思考：如何在JTextArea中加一个滚动条（JScollPane）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35650" cy="3314700"/>
            <wp:effectExtent l="0" t="0" r="12700" b="0"/>
            <wp:docPr id="31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8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3675" cy="3352165"/>
            <wp:effectExtent l="0" t="0" r="9525" b="635"/>
            <wp:docPr id="31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8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7170" cy="2212340"/>
            <wp:effectExtent l="0" t="0" r="11430" b="16510"/>
            <wp:docPr id="31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8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0635" cy="2465705"/>
            <wp:effectExtent l="0" t="0" r="18415" b="10795"/>
            <wp:docPr id="31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9450" cy="2875915"/>
            <wp:effectExtent l="0" t="0" r="12700" b="635"/>
            <wp:docPr id="31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0925" cy="1549400"/>
            <wp:effectExtent l="0" t="0" r="15875" b="12700"/>
            <wp:docPr id="31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9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04640" cy="2400300"/>
            <wp:effectExtent l="0" t="0" r="10160" b="0"/>
            <wp:docPr id="31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9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9390" cy="1752600"/>
            <wp:effectExtent l="0" t="0" r="10160" b="0"/>
            <wp:docPr id="32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9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4615" cy="1724025"/>
            <wp:effectExtent l="0" t="0" r="635" b="9525"/>
            <wp:docPr id="32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9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4065" cy="1914525"/>
            <wp:effectExtent l="0" t="0" r="635" b="9525"/>
            <wp:docPr id="32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9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2390" cy="2295525"/>
            <wp:effectExtent l="0" t="0" r="10160" b="9525"/>
            <wp:docPr id="32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9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4600" cy="1647825"/>
            <wp:effectExtent l="0" t="0" r="0" b="9525"/>
            <wp:docPr id="32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9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2590" cy="2038350"/>
            <wp:effectExtent l="0" t="0" r="10160" b="0"/>
            <wp:docPr id="32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9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2266950"/>
            <wp:effectExtent l="0" t="0" r="635" b="0"/>
            <wp:docPr id="32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3765" cy="1400175"/>
            <wp:effectExtent l="0" t="0" r="635" b="9525"/>
            <wp:docPr id="32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2400300" cy="1057275"/>
            <wp:effectExtent l="0" t="0" r="0" b="9525"/>
            <wp:docPr id="32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0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2175" cy="876300"/>
            <wp:effectExtent l="0" t="0" r="9525" b="0"/>
            <wp:docPr id="33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0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2105" cy="1238250"/>
            <wp:effectExtent l="0" t="0" r="4445" b="0"/>
            <wp:docPr id="33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0765" cy="2178685"/>
            <wp:effectExtent l="0" t="0" r="635" b="12065"/>
            <wp:docPr id="33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0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265" cy="1412240"/>
            <wp:effectExtent l="0" t="0" r="635" b="16510"/>
            <wp:docPr id="33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0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画一个圆</w:t>
      </w:r>
    </w:p>
    <w:p>
      <w:pPr>
        <w:jc w:val="both"/>
      </w:pPr>
      <w:r>
        <w:drawing>
          <wp:inline distT="0" distB="0" distL="114300" distR="114300">
            <wp:extent cx="1971675" cy="333375"/>
            <wp:effectExtent l="0" t="0" r="9525" b="9525"/>
            <wp:docPr id="33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950" cy="2291715"/>
            <wp:effectExtent l="0" t="0" r="0" b="13335"/>
            <wp:docPr id="33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371340" cy="2181225"/>
            <wp:effectExtent l="0" t="0" r="10160" b="9525"/>
            <wp:docPr id="33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0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注意：</w:t>
      </w:r>
      <w:r>
        <w:rPr>
          <w:rFonts w:hint="eastAsia"/>
          <w:lang w:val="en-US" w:eastAsia="zh-CN"/>
        </w:rPr>
        <w:t>super.paint(g)；  这个语句不能少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990340" cy="1285875"/>
            <wp:effectExtent l="0" t="0" r="10160" b="9525"/>
            <wp:docPr id="33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1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7965" cy="2009775"/>
            <wp:effectExtent l="0" t="0" r="635" b="9525"/>
            <wp:docPr id="33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961765" cy="2324100"/>
            <wp:effectExtent l="0" t="0" r="635" b="0"/>
            <wp:docPr id="34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1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856865" cy="2238375"/>
            <wp:effectExtent l="0" t="0" r="635" b="9525"/>
            <wp:docPr id="34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2215" cy="1209675"/>
            <wp:effectExtent l="0" t="0" r="635" b="9525"/>
            <wp:docPr id="34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1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画出字符串</w:t>
      </w:r>
    </w:p>
    <w:p>
      <w:pPr>
        <w:jc w:val="both"/>
      </w:pPr>
      <w:r>
        <w:drawing>
          <wp:inline distT="0" distB="0" distL="114300" distR="114300">
            <wp:extent cx="3075940" cy="390525"/>
            <wp:effectExtent l="0" t="0" r="10160" b="9525"/>
            <wp:docPr id="34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1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设置字体</w:t>
      </w:r>
    </w:p>
    <w:p>
      <w:pPr>
        <w:jc w:val="both"/>
      </w:pPr>
      <w:r>
        <w:drawing>
          <wp:inline distT="0" distB="0" distL="114300" distR="114300">
            <wp:extent cx="3733165" cy="190500"/>
            <wp:effectExtent l="0" t="0" r="635" b="0"/>
            <wp:docPr id="34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1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pBdr>
          <w:bottom w:val="dashed" w:color="auto" w:sz="18" w:space="0"/>
        </w:pBdr>
        <w:jc w:val="both"/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3980815" cy="2190750"/>
            <wp:effectExtent l="0" t="0" r="635" b="0"/>
            <wp:docPr id="34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1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2961640" cy="1628775"/>
            <wp:effectExtent l="0" t="0" r="10160" b="9525"/>
            <wp:docPr id="34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1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6590" cy="1409700"/>
            <wp:effectExtent l="0" t="0" r="10160" b="0"/>
            <wp:docPr id="34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0315" cy="371475"/>
            <wp:effectExtent l="0" t="0" r="635" b="9525"/>
            <wp:docPr id="34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2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eastAsia="zh-CN"/>
        </w:rPr>
      </w:pPr>
    </w:p>
    <w:p>
      <w:pPr>
        <w:jc w:val="both"/>
        <w:rPr>
          <w:rFonts w:hint="eastAsia"/>
          <w:lang w:eastAsia="zh-CN"/>
        </w:rPr>
      </w:pPr>
    </w:p>
    <w:p>
      <w:pPr>
        <w:jc w:val="both"/>
        <w:rPr>
          <w:rFonts w:hint="eastAsia"/>
          <w:lang w:eastAsia="zh-CN"/>
        </w:rPr>
      </w:pP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升级：：：</w:t>
      </w:r>
    </w:p>
    <w:p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2114550" cy="652780"/>
            <wp:effectExtent l="0" t="0" r="0" b="13970"/>
            <wp:docPr id="35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5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459480" cy="2099945"/>
            <wp:effectExtent l="0" t="0" r="7620" b="14605"/>
            <wp:docPr id="35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2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838450" cy="2007235"/>
            <wp:effectExtent l="0" t="0" r="0" b="12065"/>
            <wp:docPr id="35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2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096135" cy="2087880"/>
            <wp:effectExtent l="0" t="0" r="18415" b="7620"/>
            <wp:docPr id="35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2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096135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381250" cy="1352550"/>
            <wp:effectExtent l="0" t="0" r="0" b="0"/>
            <wp:docPr id="35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2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794250" cy="1610995"/>
            <wp:effectExtent l="0" t="0" r="6350" b="8255"/>
            <wp:docPr id="35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2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事件处理机制</w:t>
      </w:r>
    </w:p>
    <w:p>
      <w:pPr>
        <w:jc w:val="both"/>
      </w:pPr>
      <w:r>
        <w:drawing>
          <wp:inline distT="0" distB="0" distL="114300" distR="114300">
            <wp:extent cx="3295015" cy="2064385"/>
            <wp:effectExtent l="0" t="0" r="635" b="12065"/>
            <wp:docPr id="356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2740" cy="2114550"/>
            <wp:effectExtent l="0" t="0" r="10160" b="0"/>
            <wp:docPr id="357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1933575" cy="409575"/>
            <wp:effectExtent l="0" t="0" r="9525" b="9525"/>
            <wp:docPr id="35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066415" cy="762000"/>
            <wp:effectExtent l="0" t="0" r="635" b="0"/>
            <wp:docPr id="36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3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761740" cy="1933575"/>
            <wp:effectExtent l="0" t="0" r="10160" b="9525"/>
            <wp:docPr id="36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3190" cy="2590165"/>
            <wp:effectExtent l="0" t="0" r="10160" b="635"/>
            <wp:docPr id="363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152265" cy="2314575"/>
            <wp:effectExtent l="0" t="0" r="635" b="9525"/>
            <wp:docPr id="36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165" cy="1638300"/>
            <wp:effectExtent l="0" t="0" r="635" b="0"/>
            <wp:docPr id="36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9415" cy="2400300"/>
            <wp:effectExtent l="0" t="0" r="635" b="0"/>
            <wp:docPr id="366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8465" cy="2171700"/>
            <wp:effectExtent l="0" t="0" r="635" b="0"/>
            <wp:docPr id="36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4037965" cy="1781175"/>
            <wp:effectExtent l="0" t="0" r="635" b="9525"/>
            <wp:docPr id="368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6090" cy="2628265"/>
            <wp:effectExtent l="0" t="0" r="10160" b="635"/>
            <wp:docPr id="369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8440" cy="1495425"/>
            <wp:effectExtent l="0" t="0" r="10160" b="9525"/>
            <wp:docPr id="37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7490" cy="2333625"/>
            <wp:effectExtent l="0" t="0" r="10160" b="9525"/>
            <wp:docPr id="37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065" cy="2305050"/>
            <wp:effectExtent l="0" t="0" r="635" b="0"/>
            <wp:docPr id="37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8440" cy="2257425"/>
            <wp:effectExtent l="0" t="0" r="10160" b="9525"/>
            <wp:docPr id="37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7490" cy="1828800"/>
            <wp:effectExtent l="0" t="0" r="10160" b="0"/>
            <wp:docPr id="37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380740" cy="2723515"/>
            <wp:effectExtent l="0" t="0" r="10160" b="635"/>
            <wp:docPr id="37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1962150"/>
            <wp:effectExtent l="0" t="0" r="10160" b="0"/>
            <wp:docPr id="377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200" cy="219075"/>
            <wp:effectExtent l="0" t="0" r="0" b="9525"/>
            <wp:docPr id="380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5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971550" cy="209550"/>
            <wp:effectExtent l="0" t="0" r="0" b="0"/>
            <wp:docPr id="38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5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114550" cy="466725"/>
            <wp:effectExtent l="0" t="0" r="0" b="9525"/>
            <wp:docPr id="38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55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2162175"/>
            <wp:effectExtent l="0" t="0" r="635" b="9525"/>
            <wp:docPr id="37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5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7965" cy="2428875"/>
            <wp:effectExtent l="0" t="0" r="635" b="9525"/>
            <wp:docPr id="38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5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因为一个类只能有一个父类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037840" cy="2866390"/>
            <wp:effectExtent l="0" t="0" r="10160" b="10160"/>
            <wp:docPr id="38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center"/>
        <w:rPr>
          <w:rFonts w:hint="eastAsia"/>
          <w:b/>
          <w:bCs/>
          <w:color w:val="0000FF"/>
          <w:sz w:val="30"/>
          <w:szCs w:val="30"/>
          <w:lang w:eastAsia="zh-CN"/>
        </w:rPr>
      </w:pPr>
      <w:r>
        <w:rPr>
          <w:rFonts w:hint="eastAsia"/>
          <w:b/>
          <w:bCs/>
          <w:color w:val="0000FF"/>
          <w:sz w:val="30"/>
          <w:szCs w:val="30"/>
          <w:lang w:eastAsia="zh-CN"/>
        </w:rPr>
        <w:t>特别注意启动：</w:t>
      </w:r>
    </w:p>
    <w:p>
      <w:pPr>
        <w:jc w:val="center"/>
      </w:pPr>
      <w:r>
        <w:drawing>
          <wp:inline distT="0" distB="0" distL="114300" distR="114300">
            <wp:extent cx="2524125" cy="666750"/>
            <wp:effectExtent l="0" t="0" r="9525" b="0"/>
            <wp:docPr id="38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5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3990340" cy="2171700"/>
            <wp:effectExtent l="0" t="0" r="10160" b="0"/>
            <wp:docPr id="38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3F7F5F"/>
          <w:sz w:val="20"/>
        </w:rPr>
        <w:t>//线程控制同时计算和打印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package</w:t>
      </w:r>
      <w:r>
        <w:rPr>
          <w:rFonts w:hint="eastAsia" w:ascii="Consolas" w:hAnsi="Consolas" w:eastAsia="Consolas"/>
          <w:color w:val="000000"/>
          <w:sz w:val="20"/>
        </w:rPr>
        <w:t xml:space="preserve"> com.xiancheng;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Demo2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static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main(String[] </w:t>
      </w:r>
      <w:r>
        <w:rPr>
          <w:rFonts w:hint="eastAsia" w:ascii="Consolas" w:hAnsi="Consolas" w:eastAsia="Consolas"/>
          <w:color w:val="6A3E3E"/>
          <w:sz w:val="20"/>
        </w:rPr>
        <w:t>args</w:t>
      </w:r>
      <w:r>
        <w:rPr>
          <w:rFonts w:hint="eastAsia" w:ascii="Consolas" w:hAnsi="Consolas" w:eastAsia="Consolas"/>
          <w:color w:val="000000"/>
          <w:sz w:val="20"/>
        </w:rPr>
        <w:t>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0"/>
        </w:rPr>
        <w:t>TODO</w:t>
      </w:r>
      <w:r>
        <w:rPr>
          <w:rFonts w:hint="eastAsia" w:ascii="Consolas" w:hAnsi="Consolas" w:eastAsia="Consolas"/>
          <w:color w:val="3F7F5F"/>
          <w:sz w:val="20"/>
        </w:rPr>
        <w:t xml:space="preserve"> 自动生成的方法存根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Dayin </w:t>
      </w:r>
      <w:r>
        <w:rPr>
          <w:rFonts w:hint="eastAsia" w:ascii="Consolas" w:hAnsi="Consolas" w:eastAsia="Consolas"/>
          <w:color w:val="6A3E3E"/>
          <w:sz w:val="20"/>
        </w:rPr>
        <w:t>da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Dayin(8);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Jisuan </w:t>
      </w:r>
      <w:r>
        <w:rPr>
          <w:rFonts w:hint="eastAsia" w:ascii="Consolas" w:hAnsi="Consolas" w:eastAsia="Consolas"/>
          <w:color w:val="6A3E3E"/>
          <w:sz w:val="20"/>
        </w:rPr>
        <w:t>ji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Jisuan(8);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Thread </w:t>
      </w:r>
      <w:r>
        <w:rPr>
          <w:rFonts w:hint="eastAsia" w:ascii="Consolas" w:hAnsi="Consolas" w:eastAsia="Consolas"/>
          <w:color w:val="6A3E3E"/>
          <w:sz w:val="20"/>
        </w:rPr>
        <w:t>t1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Thread(</w:t>
      </w:r>
      <w:r>
        <w:rPr>
          <w:rFonts w:hint="eastAsia" w:ascii="Consolas" w:hAnsi="Consolas" w:eastAsia="Consolas"/>
          <w:color w:val="6A3E3E"/>
          <w:sz w:val="20"/>
        </w:rPr>
        <w:t>da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Thread </w:t>
      </w:r>
      <w:r>
        <w:rPr>
          <w:rFonts w:hint="eastAsia" w:ascii="Consolas" w:hAnsi="Consolas" w:eastAsia="Consolas"/>
          <w:color w:val="6A3E3E"/>
          <w:sz w:val="20"/>
        </w:rPr>
        <w:t>t2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Thread(</w:t>
      </w:r>
      <w:r>
        <w:rPr>
          <w:rFonts w:hint="eastAsia" w:ascii="Consolas" w:hAnsi="Consolas" w:eastAsia="Consolas"/>
          <w:color w:val="6A3E3E"/>
          <w:sz w:val="20"/>
        </w:rPr>
        <w:t>ji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t1</w:t>
      </w:r>
      <w:r>
        <w:rPr>
          <w:rFonts w:hint="eastAsia" w:ascii="Consolas" w:hAnsi="Consolas" w:eastAsia="Consolas"/>
          <w:color w:val="000000"/>
          <w:sz w:val="20"/>
        </w:rPr>
        <w:t>.start();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t2</w:t>
      </w:r>
      <w:r>
        <w:rPr>
          <w:rFonts w:hint="eastAsia" w:ascii="Consolas" w:hAnsi="Consolas" w:eastAsia="Consolas"/>
          <w:color w:val="000000"/>
          <w:sz w:val="20"/>
        </w:rPr>
        <w:t>.start();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Dayin </w:t>
      </w:r>
      <w:r>
        <w:rPr>
          <w:rFonts w:hint="eastAsia" w:ascii="Consolas" w:hAnsi="Consolas" w:eastAsia="Consolas"/>
          <w:b/>
          <w:color w:val="7F0055"/>
          <w:sz w:val="20"/>
        </w:rPr>
        <w:t>implements</w:t>
      </w:r>
      <w:r>
        <w:rPr>
          <w:rFonts w:hint="eastAsia" w:ascii="Consolas" w:hAnsi="Consolas" w:eastAsia="Consolas"/>
          <w:color w:val="000000"/>
          <w:sz w:val="20"/>
        </w:rPr>
        <w:t xml:space="preserve"> Runnable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Dayin(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run(){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=0;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&lt;</w:t>
      </w:r>
      <w:r>
        <w:rPr>
          <w:rFonts w:hint="eastAsia" w:ascii="Consolas" w:hAnsi="Consolas" w:eastAsia="Consolas"/>
          <w:color w:val="0000C0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++)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try</w:t>
      </w:r>
      <w:r>
        <w:rPr>
          <w:rFonts w:hint="eastAsia" w:ascii="Consolas" w:hAnsi="Consolas" w:eastAsia="Consolas"/>
          <w:color w:val="000000"/>
          <w:sz w:val="20"/>
        </w:rPr>
        <w:t xml:space="preserve">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Thread.</w:t>
      </w:r>
      <w:r>
        <w:rPr>
          <w:rFonts w:hint="eastAsia" w:ascii="Consolas" w:hAnsi="Consolas" w:eastAsia="Consolas"/>
          <w:i/>
          <w:color w:val="000000"/>
          <w:sz w:val="20"/>
        </w:rPr>
        <w:t>sleep</w:t>
      </w:r>
      <w:r>
        <w:rPr>
          <w:rFonts w:hint="eastAsia" w:ascii="Consolas" w:hAnsi="Consolas" w:eastAsia="Consolas"/>
          <w:color w:val="000000"/>
          <w:sz w:val="20"/>
        </w:rPr>
        <w:t>(1000);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} </w:t>
      </w:r>
      <w:r>
        <w:rPr>
          <w:rFonts w:hint="eastAsia" w:ascii="Consolas" w:hAnsi="Consolas" w:eastAsia="Consolas"/>
          <w:b/>
          <w:color w:val="7F0055"/>
          <w:sz w:val="20"/>
        </w:rPr>
        <w:t>catch</w:t>
      </w:r>
      <w:r>
        <w:rPr>
          <w:rFonts w:hint="eastAsia" w:ascii="Consolas" w:hAnsi="Consolas" w:eastAsia="Consolas"/>
          <w:color w:val="000000"/>
          <w:sz w:val="20"/>
        </w:rPr>
        <w:t xml:space="preserve"> (InterruptedException </w:t>
      </w:r>
      <w:r>
        <w:rPr>
          <w:rFonts w:hint="eastAsia" w:ascii="Consolas" w:hAnsi="Consolas" w:eastAsia="Consolas"/>
          <w:color w:val="6A3E3E"/>
          <w:sz w:val="20"/>
        </w:rPr>
        <w:t>e</w:t>
      </w:r>
      <w:r>
        <w:rPr>
          <w:rFonts w:hint="eastAsia" w:ascii="Consolas" w:hAnsi="Consolas" w:eastAsia="Consolas"/>
          <w:color w:val="000000"/>
          <w:sz w:val="20"/>
        </w:rPr>
        <w:t>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0"/>
        </w:rPr>
        <w:t>TODO</w:t>
      </w:r>
      <w:r>
        <w:rPr>
          <w:rFonts w:hint="eastAsia" w:ascii="Consolas" w:hAnsi="Consolas" w:eastAsia="Consolas"/>
          <w:color w:val="3F7F5F"/>
          <w:sz w:val="20"/>
        </w:rPr>
        <w:t xml:space="preserve"> 自动生成的 catch 块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e</w:t>
      </w:r>
      <w:r>
        <w:rPr>
          <w:rFonts w:hint="eastAsia" w:ascii="Consolas" w:hAnsi="Consolas" w:eastAsia="Consolas"/>
          <w:color w:val="000000"/>
          <w:sz w:val="20"/>
        </w:rPr>
        <w:t>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"hello hmp"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Jisuan </w:t>
      </w:r>
      <w:r>
        <w:rPr>
          <w:rFonts w:hint="eastAsia" w:ascii="Consolas" w:hAnsi="Consolas" w:eastAsia="Consolas"/>
          <w:b/>
          <w:color w:val="7F0055"/>
          <w:sz w:val="20"/>
        </w:rPr>
        <w:t>implements</w:t>
      </w:r>
      <w:r>
        <w:rPr>
          <w:rFonts w:hint="eastAsia" w:ascii="Consolas" w:hAnsi="Consolas" w:eastAsia="Consolas"/>
          <w:color w:val="000000"/>
          <w:sz w:val="20"/>
        </w:rPr>
        <w:t xml:space="preserve"> Runnable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Jisuan(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run()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sum</w:t>
      </w:r>
      <w:r>
        <w:rPr>
          <w:rFonts w:hint="eastAsia" w:ascii="Consolas" w:hAnsi="Consolas" w:eastAsia="Consolas"/>
          <w:color w:val="000000"/>
          <w:sz w:val="20"/>
        </w:rPr>
        <w:t>=0;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=0;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&lt;</w:t>
      </w:r>
      <w:r>
        <w:rPr>
          <w:rFonts w:hint="eastAsia" w:ascii="Consolas" w:hAnsi="Consolas" w:eastAsia="Consolas"/>
          <w:color w:val="0000C0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++)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try</w:t>
      </w:r>
      <w:r>
        <w:rPr>
          <w:rFonts w:hint="eastAsia" w:ascii="Consolas" w:hAnsi="Consolas" w:eastAsia="Consolas"/>
          <w:color w:val="000000"/>
          <w:sz w:val="20"/>
        </w:rPr>
        <w:t xml:space="preserve">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Thread.</w:t>
      </w:r>
      <w:r>
        <w:rPr>
          <w:rFonts w:hint="eastAsia" w:ascii="Consolas" w:hAnsi="Consolas" w:eastAsia="Consolas"/>
          <w:i/>
          <w:color w:val="000000"/>
          <w:sz w:val="20"/>
        </w:rPr>
        <w:t>sleep</w:t>
      </w:r>
      <w:r>
        <w:rPr>
          <w:rFonts w:hint="eastAsia" w:ascii="Consolas" w:hAnsi="Consolas" w:eastAsia="Consolas"/>
          <w:color w:val="000000"/>
          <w:sz w:val="20"/>
        </w:rPr>
        <w:t>(1000);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} </w:t>
      </w:r>
      <w:r>
        <w:rPr>
          <w:rFonts w:hint="eastAsia" w:ascii="Consolas" w:hAnsi="Consolas" w:eastAsia="Consolas"/>
          <w:b/>
          <w:color w:val="7F0055"/>
          <w:sz w:val="20"/>
        </w:rPr>
        <w:t>catch</w:t>
      </w:r>
      <w:r>
        <w:rPr>
          <w:rFonts w:hint="eastAsia" w:ascii="Consolas" w:hAnsi="Consolas" w:eastAsia="Consolas"/>
          <w:color w:val="000000"/>
          <w:sz w:val="20"/>
        </w:rPr>
        <w:t xml:space="preserve"> (InterruptedException </w:t>
      </w:r>
      <w:r>
        <w:rPr>
          <w:rFonts w:hint="eastAsia" w:ascii="Consolas" w:hAnsi="Consolas" w:eastAsia="Consolas"/>
          <w:color w:val="6A3E3E"/>
          <w:sz w:val="20"/>
        </w:rPr>
        <w:t>e</w:t>
      </w:r>
      <w:r>
        <w:rPr>
          <w:rFonts w:hint="eastAsia" w:ascii="Consolas" w:hAnsi="Consolas" w:eastAsia="Consolas"/>
          <w:color w:val="000000"/>
          <w:sz w:val="20"/>
        </w:rPr>
        <w:t>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3F7F5F"/>
          <w:sz w:val="20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0"/>
        </w:rPr>
        <w:t>TODO</w:t>
      </w:r>
      <w:r>
        <w:rPr>
          <w:rFonts w:hint="eastAsia" w:ascii="Consolas" w:hAnsi="Consolas" w:eastAsia="Consolas"/>
          <w:color w:val="3F7F5F"/>
          <w:sz w:val="20"/>
        </w:rPr>
        <w:t xml:space="preserve"> 自动生成的 catch 块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e</w:t>
      </w:r>
      <w:r>
        <w:rPr>
          <w:rFonts w:hint="eastAsia" w:ascii="Consolas" w:hAnsi="Consolas" w:eastAsia="Consolas"/>
          <w:color w:val="000000"/>
          <w:sz w:val="20"/>
        </w:rPr>
        <w:t>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sum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6A3E3E"/>
          <w:sz w:val="20"/>
        </w:rPr>
        <w:t>sum</w:t>
      </w:r>
      <w:r>
        <w:rPr>
          <w:rFonts w:hint="eastAsia" w:ascii="Consolas" w:hAnsi="Consolas" w:eastAsia="Consolas"/>
          <w:color w:val="000000"/>
          <w:sz w:val="20"/>
        </w:rPr>
        <w:t>+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"当前结果是"</w:t>
      </w:r>
      <w:r>
        <w:rPr>
          <w:rFonts w:hint="eastAsia" w:ascii="Consolas" w:hAnsi="Consolas" w:eastAsia="Consolas"/>
          <w:color w:val="000000"/>
          <w:sz w:val="20"/>
        </w:rPr>
        <w:t>+</w:t>
      </w:r>
      <w:r>
        <w:rPr>
          <w:rFonts w:hint="eastAsia" w:ascii="Consolas" w:hAnsi="Consolas" w:eastAsia="Consolas"/>
          <w:color w:val="6A3E3E"/>
          <w:sz w:val="20"/>
        </w:rPr>
        <w:t>sum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"最后结果是"</w:t>
      </w:r>
      <w:r>
        <w:rPr>
          <w:rFonts w:hint="eastAsia" w:ascii="Consolas" w:hAnsi="Consolas" w:eastAsia="Consolas"/>
          <w:color w:val="000000"/>
          <w:sz w:val="20"/>
        </w:rPr>
        <w:t>+</w:t>
      </w:r>
      <w:r>
        <w:rPr>
          <w:rFonts w:hint="eastAsia" w:ascii="Consolas" w:hAnsi="Consolas" w:eastAsia="Consolas"/>
          <w:color w:val="6A3E3E"/>
          <w:sz w:val="20"/>
        </w:rPr>
        <w:t>sum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jc w:val="both"/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jc w:val="both"/>
      </w:pPr>
      <w:r>
        <w:drawing>
          <wp:inline distT="0" distB="0" distL="114300" distR="114300">
            <wp:extent cx="4161790" cy="2628265"/>
            <wp:effectExtent l="0" t="0" r="10160" b="635"/>
            <wp:docPr id="38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6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015" cy="1381125"/>
            <wp:effectExtent l="0" t="0" r="635" b="9525"/>
            <wp:docPr id="38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6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047490" cy="2580640"/>
            <wp:effectExtent l="0" t="0" r="10160" b="10160"/>
            <wp:docPr id="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990215" cy="190500"/>
            <wp:effectExtent l="0" t="0" r="635" b="0"/>
            <wp:docPr id="3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8915" cy="1419225"/>
            <wp:effectExtent l="0" t="0" r="635" b="9525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009390" cy="2390775"/>
            <wp:effectExtent l="0" t="0" r="10160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180840" cy="1419225"/>
            <wp:effectExtent l="0" t="0" r="10160" b="9525"/>
            <wp:docPr id="2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4640" cy="2266950"/>
            <wp:effectExtent l="0" t="0" r="10160" b="0"/>
            <wp:docPr id="2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9415" cy="2171700"/>
            <wp:effectExtent l="0" t="0" r="635" b="0"/>
            <wp:docPr id="3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9890" cy="2495550"/>
            <wp:effectExtent l="0" t="0" r="10160" b="0"/>
            <wp:docPr id="3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6015" cy="2505075"/>
            <wp:effectExtent l="0" t="0" r="635" b="9525"/>
            <wp:docPr id="3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7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加入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Synchronized（this）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jc w:val="both"/>
      </w:pPr>
      <w:r>
        <w:drawing>
          <wp:inline distT="0" distB="0" distL="114300" distR="114300">
            <wp:extent cx="3590290" cy="3086100"/>
            <wp:effectExtent l="0" t="0" r="10160" b="0"/>
            <wp:docPr id="3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9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0365" cy="2533650"/>
            <wp:effectExtent l="0" t="0" r="635" b="0"/>
            <wp:docPr id="3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0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2009775"/>
            <wp:effectExtent l="0" t="0" r="10160" b="9525"/>
            <wp:docPr id="3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3075" cy="1885950"/>
            <wp:effectExtent l="0" t="0" r="9525" b="0"/>
            <wp:docPr id="3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990725"/>
            <wp:effectExtent l="0" t="0" r="0" b="9525"/>
            <wp:docPr id="3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1504950" cy="466725"/>
            <wp:effectExtent l="0" t="0" r="0" b="9525"/>
            <wp:docPr id="3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5115" cy="466725"/>
            <wp:effectExtent l="0" t="0" r="635" b="9525"/>
            <wp:docPr id="3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6950" cy="733425"/>
            <wp:effectExtent l="0" t="0" r="0" b="9525"/>
            <wp:docPr id="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165" cy="2190750"/>
            <wp:effectExtent l="0" t="0" r="635" b="0"/>
            <wp:docPr id="3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165" cy="895350"/>
            <wp:effectExtent l="0" t="0" r="635" b="0"/>
            <wp:docPr id="3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1562100"/>
            <wp:effectExtent l="0" t="0" r="10160" b="0"/>
            <wp:docPr id="3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读文件：</w:t>
      </w:r>
    </w:p>
    <w:p>
      <w:pPr>
        <w:jc w:val="both"/>
      </w:pPr>
      <w:r>
        <w:drawing>
          <wp:inline distT="0" distB="0" distL="114300" distR="114300">
            <wp:extent cx="3504565" cy="876300"/>
            <wp:effectExtent l="0" t="0" r="635" b="0"/>
            <wp:docPr id="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建文件：</w:t>
      </w:r>
    </w:p>
    <w:p>
      <w:pPr>
        <w:jc w:val="both"/>
      </w:pPr>
      <w:r>
        <w:drawing>
          <wp:inline distT="0" distB="0" distL="114300" distR="114300">
            <wp:extent cx="3621405" cy="2340610"/>
            <wp:effectExtent l="0" t="0" r="17145" b="2540"/>
            <wp:docPr id="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建文件夹：</w:t>
      </w:r>
    </w:p>
    <w:p>
      <w:pPr>
        <w:jc w:val="both"/>
      </w:pPr>
      <w:r>
        <w:drawing>
          <wp:inline distT="0" distB="0" distL="114300" distR="114300">
            <wp:extent cx="2685415" cy="1333500"/>
            <wp:effectExtent l="0" t="0" r="635" b="0"/>
            <wp:docPr id="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350135"/>
            <wp:effectExtent l="0" t="0" r="7620" b="12065"/>
            <wp:docPr id="3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4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95195"/>
            <wp:effectExtent l="0" t="0" r="4445" b="14605"/>
            <wp:docPr id="3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5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坦克大战可用的图片文件</w:t>
      </w:r>
      <w:r>
        <w:rPr>
          <w:rFonts w:hint="eastAsia"/>
          <w:lang w:val="en-US" w:eastAsia="zh-CN"/>
        </w:rPr>
        <w:t>IO</w:t>
      </w:r>
    </w:p>
    <w:p>
      <w:pPr>
        <w:jc w:val="both"/>
      </w:pPr>
      <w:r>
        <w:drawing>
          <wp:inline distT="0" distB="0" distL="114300" distR="114300">
            <wp:extent cx="5047615" cy="1647825"/>
            <wp:effectExtent l="0" t="0" r="635" b="9525"/>
            <wp:docPr id="4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133215" cy="838200"/>
            <wp:effectExtent l="0" t="0" r="635" b="0"/>
            <wp:docPr id="4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085590" cy="876300"/>
            <wp:effectExtent l="0" t="0" r="10160" b="0"/>
            <wp:docPr id="4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114165" cy="923925"/>
            <wp:effectExtent l="0" t="0" r="635" b="9525"/>
            <wp:docPr id="4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9890" cy="2133600"/>
            <wp:effectExtent l="0" t="0" r="10160" b="0"/>
            <wp:docPr id="4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028315" cy="619125"/>
            <wp:effectExtent l="0" t="0" r="635" b="9525"/>
            <wp:docPr id="4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7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2894965" cy="257175"/>
            <wp:effectExtent l="0" t="0" r="635" b="9525"/>
            <wp:docPr id="4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2904490" cy="400050"/>
            <wp:effectExtent l="0" t="0" r="10160" b="0"/>
            <wp:docPr id="4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456940" cy="1685925"/>
            <wp:effectExtent l="0" t="0" r="10160" b="9525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both"/>
      </w:pPr>
      <w:r>
        <w:drawing>
          <wp:inline distT="0" distB="0" distL="114300" distR="114300">
            <wp:extent cx="2713990" cy="1123950"/>
            <wp:effectExtent l="0" t="0" r="10160" b="0"/>
            <wp:docPr id="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0665" cy="742950"/>
            <wp:effectExtent l="0" t="0" r="635" b="0"/>
            <wp:docPr id="4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6540" cy="1228725"/>
            <wp:effectExtent l="0" t="0" r="10160" b="9525"/>
            <wp:docPr id="4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3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665980" cy="2826385"/>
            <wp:effectExtent l="0" t="0" r="1270" b="12065"/>
            <wp:docPr id="4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135" cy="2413000"/>
            <wp:effectExtent l="0" t="0" r="5715" b="6350"/>
            <wp:docPr id="4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6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53795"/>
            <wp:effectExtent l="0" t="0" r="6350" b="8255"/>
            <wp:docPr id="4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8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90445"/>
            <wp:effectExtent l="0" t="0" r="7620" b="14605"/>
            <wp:docPr id="4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371475"/>
            <wp:effectExtent l="0" t="0" r="635" b="9525"/>
            <wp:docPr id="4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0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047365" cy="1400175"/>
            <wp:effectExtent l="0" t="0" r="635" b="9525"/>
            <wp:docPr id="4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1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1990725"/>
            <wp:effectExtent l="0" t="0" r="10160" b="9525"/>
            <wp:docPr id="4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2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45715"/>
            <wp:effectExtent l="0" t="0" r="7620" b="6985"/>
            <wp:docPr id="4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37335"/>
            <wp:effectExtent l="0" t="0" r="6985" b="5715"/>
            <wp:docPr id="4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3675" cy="2950210"/>
            <wp:effectExtent l="0" t="0" r="3175" b="2540"/>
            <wp:docPr id="4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8840" cy="4171315"/>
            <wp:effectExtent l="0" t="0" r="10160" b="635"/>
            <wp:docPr id="4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both"/>
      </w:pPr>
      <w:r>
        <w:drawing>
          <wp:inline distT="0" distB="0" distL="114300" distR="114300">
            <wp:extent cx="4285615" cy="1181100"/>
            <wp:effectExtent l="0" t="0" r="635" b="0"/>
            <wp:docPr id="4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95040"/>
            <wp:effectExtent l="0" t="0" r="7620" b="10160"/>
            <wp:docPr id="4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41345"/>
            <wp:effectExtent l="0" t="0" r="6350" b="1905"/>
            <wp:docPr id="4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980690" cy="1828800"/>
            <wp:effectExtent l="0" t="0" r="10160" b="0"/>
            <wp:docPr id="4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用到的主要知识</w:t>
      </w: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1.JTable  的 rowData  columNames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2.JTable的模型 AbstractTableModel：</w:t>
      </w:r>
    </w:p>
    <w:p>
      <w:p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Style w:val="7"/>
          <w:rFonts w:hint="eastAsia" w:ascii="宋体" w:hAnsi="宋体" w:eastAsia="宋体" w:cs="宋体"/>
          <w:b w:val="0"/>
          <w:bCs/>
          <w:sz w:val="21"/>
          <w:szCs w:val="21"/>
        </w:rPr>
        <w:t>如果你问我Java中的JTable能干什么</w:t>
      </w:r>
      <w:r>
        <w:rPr>
          <w:rFonts w:hint="eastAsia" w:ascii="宋体" w:hAnsi="宋体" w:eastAsia="宋体" w:cs="宋体"/>
          <w:sz w:val="21"/>
          <w:szCs w:val="21"/>
        </w:rPr>
        <w:t>？那我就能告诉你 JTable绝对不仅仅只是用来存放文本数据的控件</w:t>
      </w:r>
      <w:r>
        <w:rPr>
          <w:rFonts w:hint="eastAsia" w:ascii="宋体" w:hAnsi="宋体" w:eastAsia="宋体" w:cs="宋体"/>
          <w:sz w:val="21"/>
          <w:szCs w:val="21"/>
        </w:rPr>
        <w:drawing>
          <wp:inline distT="0" distB="0" distL="114300" distR="114300">
            <wp:extent cx="228600" cy="228600"/>
            <wp:effectExtent l="0" t="0" r="0" b="0"/>
            <wp:docPr id="411" name="图片 1" descr="14046655667100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" descr="1404665566710055.gif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</w:rPr>
        <w:t>, 在JTable表格控件中，数据 与 表格 是分开的，这个分开的意思就是:表格内的数据是单独存放的 与 JTable本身木有半毛钱关系，你之所以可以在表格内看到数据是因为 JTable 与数据之间存在的 一一映射的数据映射关系，就好比 房子 与人的关系一样，房子与人是相互独立的，但是有了房产证的关联于是乎房子就与人形成映射关系了。</w:t>
      </w:r>
      <w:r>
        <w:rPr>
          <w:rFonts w:hint="eastAsia" w:ascii="宋体" w:hAnsi="宋体" w:eastAsia="宋体" w:cs="宋体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sz w:val="21"/>
          <w:szCs w:val="21"/>
        </w:rPr>
        <w:t>    在Java中 JTable的数据是以TableModel表模式的方式存放的，这个TableModel就是用来存放数据的，当Table初始化的时候通过 TableModel获取表格的 行数、列数、列标题、以及每个单元格存放的数据（至于他们之间是怎样关联起来的这里我们不做讨论），于是当表格现实的时候就可以显示出对应的数据了。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3.JTable  的   getSelectRow（）</w:t>
      </w:r>
    </w:p>
    <w:p>
      <w:pPr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076190" cy="1524000"/>
            <wp:effectExtent l="0" t="0" r="10160" b="0"/>
            <wp:docPr id="4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以及JFrame的弹出窗 Dialog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跟新模型类：StuModel extends AbstractTableModel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sm=new StuMOdel（）；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jt=new JTable（sm）；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jt.setModel（sm）；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《JTable  的 rowData  columNames》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Vector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rowData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columNames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C0"/>
          <w:sz w:val="20"/>
        </w:rPr>
        <w:t>rowData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u w:val="single"/>
        </w:rPr>
        <w:t>Vector</w:t>
      </w:r>
      <w:r>
        <w:rPr>
          <w:rFonts w:hint="eastAsia" w:ascii="Consolas" w:hAnsi="Consolas" w:eastAsia="Consolas"/>
          <w:color w:val="000000"/>
          <w:sz w:val="20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try</w:t>
      </w:r>
      <w:r>
        <w:rPr>
          <w:rFonts w:hint="eastAsia" w:ascii="Consolas" w:hAnsi="Consolas" w:eastAsia="Consolas"/>
          <w:color w:val="000000"/>
          <w:sz w:val="20"/>
        </w:rPr>
        <w:t xml:space="preserve">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Class.</w:t>
      </w:r>
      <w:r>
        <w:rPr>
          <w:rFonts w:hint="eastAsia" w:ascii="Consolas" w:hAnsi="Consolas" w:eastAsia="Consolas"/>
          <w:i/>
          <w:color w:val="000000"/>
          <w:sz w:val="20"/>
        </w:rPr>
        <w:t>forName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2A00FF"/>
          <w:sz w:val="20"/>
        </w:rPr>
        <w:t>"oracle.jdbc.driver.OracleDriver"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C0"/>
          <w:sz w:val="20"/>
        </w:rPr>
        <w:t>conn</w:t>
      </w:r>
      <w:r>
        <w:rPr>
          <w:rFonts w:hint="eastAsia" w:ascii="Consolas" w:hAnsi="Consolas" w:eastAsia="Consolas"/>
          <w:color w:val="000000"/>
          <w:sz w:val="20"/>
        </w:rPr>
        <w:t>=DriverManager.</w:t>
      </w:r>
      <w:r>
        <w:rPr>
          <w:rFonts w:hint="eastAsia" w:ascii="Consolas" w:hAnsi="Consolas" w:eastAsia="Consolas"/>
          <w:i/>
          <w:color w:val="000000"/>
          <w:sz w:val="20"/>
        </w:rPr>
        <w:t>getConnection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2A00FF"/>
          <w:sz w:val="20"/>
        </w:rPr>
        <w:t>"jdbc.oracle:thin:@localhost:1521:orcl"</w:t>
      </w:r>
      <w:r>
        <w:rPr>
          <w:rFonts w:hint="eastAsia" w:ascii="Consolas" w:hAnsi="Consolas" w:eastAsia="Consolas"/>
          <w:color w:val="000000"/>
          <w:sz w:val="20"/>
        </w:rPr>
        <w:t>,</w:t>
      </w:r>
      <w:r>
        <w:rPr>
          <w:rFonts w:hint="eastAsia" w:ascii="Consolas" w:hAnsi="Consolas" w:eastAsia="Consolas"/>
          <w:color w:val="2A00FF"/>
          <w:sz w:val="20"/>
        </w:rPr>
        <w:t>"scott"</w:t>
      </w:r>
      <w:r>
        <w:rPr>
          <w:rFonts w:hint="eastAsia" w:ascii="Consolas" w:hAnsi="Consolas" w:eastAsia="Consolas"/>
          <w:color w:val="000000"/>
          <w:sz w:val="20"/>
        </w:rPr>
        <w:t>,</w:t>
      </w:r>
      <w:r>
        <w:rPr>
          <w:rFonts w:hint="eastAsia" w:ascii="Consolas" w:hAnsi="Consolas" w:eastAsia="Consolas"/>
          <w:color w:val="2A00FF"/>
          <w:sz w:val="20"/>
        </w:rPr>
        <w:t>"tiger"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C0"/>
          <w:sz w:val="20"/>
        </w:rPr>
        <w:t>ps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0000C0"/>
          <w:sz w:val="20"/>
        </w:rPr>
        <w:t>conn</w:t>
      </w:r>
      <w:r>
        <w:rPr>
          <w:rFonts w:hint="eastAsia" w:ascii="Consolas" w:hAnsi="Consolas" w:eastAsia="Consolas"/>
          <w:color w:val="000000"/>
          <w:sz w:val="20"/>
        </w:rPr>
        <w:t>.prepareStatement(</w:t>
      </w:r>
      <w:r>
        <w:rPr>
          <w:rFonts w:hint="eastAsia" w:ascii="Consolas" w:hAnsi="Consolas" w:eastAsia="Consolas"/>
          <w:color w:val="2A00FF"/>
          <w:sz w:val="20"/>
        </w:rPr>
        <w:t>"select * from stu"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C0"/>
          <w:sz w:val="20"/>
        </w:rPr>
        <w:t>rs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color w:val="0000C0"/>
          <w:sz w:val="20"/>
        </w:rPr>
        <w:t>ps</w:t>
      </w:r>
      <w:r>
        <w:rPr>
          <w:rFonts w:hint="eastAsia" w:ascii="Consolas" w:hAnsi="Consolas" w:eastAsia="Consolas"/>
          <w:color w:val="000000"/>
          <w:sz w:val="20"/>
        </w:rPr>
        <w:t>.executeQuery();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while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rs</w:t>
      </w:r>
      <w:r>
        <w:rPr>
          <w:rFonts w:hint="eastAsia" w:ascii="Consolas" w:hAnsi="Consolas" w:eastAsia="Consolas"/>
          <w:color w:val="000000"/>
          <w:sz w:val="20"/>
        </w:rPr>
        <w:t>.next())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ind w:firstLine="420" w:firstLineChars="0"/>
        <w:jc w:val="both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  <w:u w:val="single"/>
        </w:rPr>
        <w:t>Vector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hangdata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u w:val="single"/>
        </w:rPr>
        <w:t>Vector</w:t>
      </w:r>
      <w:r>
        <w:rPr>
          <w:rFonts w:hint="eastAsia" w:ascii="Consolas" w:hAnsi="Consolas" w:eastAsia="Consolas"/>
          <w:color w:val="000000"/>
          <w:sz w:val="20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  <w:u w:val="single"/>
        </w:rPr>
        <w:t>hangdata</w:t>
      </w:r>
      <w:r>
        <w:rPr>
          <w:rFonts w:hint="eastAsia" w:ascii="Consolas" w:hAnsi="Consolas" w:eastAsia="Consolas"/>
          <w:color w:val="000000"/>
          <w:sz w:val="20"/>
          <w:u w:val="single"/>
        </w:rPr>
        <w:t>.add(</w:t>
      </w:r>
      <w:r>
        <w:rPr>
          <w:rFonts w:hint="eastAsia" w:ascii="Consolas" w:hAnsi="Consolas" w:eastAsia="Consolas"/>
          <w:color w:val="0000C0"/>
          <w:sz w:val="20"/>
          <w:u w:val="single"/>
        </w:rPr>
        <w:t>rs</w:t>
      </w:r>
      <w:r>
        <w:rPr>
          <w:rFonts w:hint="eastAsia" w:ascii="Consolas" w:hAnsi="Consolas" w:eastAsia="Consolas"/>
          <w:color w:val="000000"/>
          <w:sz w:val="20"/>
          <w:u w:val="single"/>
        </w:rPr>
        <w:t>.getString(1))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  <w:u w:val="single"/>
        </w:rPr>
        <w:t>hangdata</w:t>
      </w:r>
      <w:r>
        <w:rPr>
          <w:rFonts w:hint="eastAsia" w:ascii="Consolas" w:hAnsi="Consolas" w:eastAsia="Consolas"/>
          <w:color w:val="000000"/>
          <w:sz w:val="20"/>
          <w:u w:val="single"/>
        </w:rPr>
        <w:t>.add(</w:t>
      </w:r>
      <w:r>
        <w:rPr>
          <w:rFonts w:hint="eastAsia" w:ascii="Consolas" w:hAnsi="Consolas" w:eastAsia="Consolas"/>
          <w:color w:val="0000C0"/>
          <w:sz w:val="20"/>
          <w:u w:val="single"/>
        </w:rPr>
        <w:t>rs</w:t>
      </w:r>
      <w:r>
        <w:rPr>
          <w:rFonts w:hint="eastAsia" w:ascii="Consolas" w:hAnsi="Consolas" w:eastAsia="Consolas"/>
          <w:color w:val="000000"/>
          <w:sz w:val="20"/>
          <w:u w:val="single"/>
        </w:rPr>
        <w:t>.getString(2))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  <w:u w:val="single"/>
        </w:rPr>
        <w:t>hangdata</w:t>
      </w:r>
      <w:r>
        <w:rPr>
          <w:rFonts w:hint="eastAsia" w:ascii="Consolas" w:hAnsi="Consolas" w:eastAsia="Consolas"/>
          <w:color w:val="000000"/>
          <w:sz w:val="20"/>
          <w:u w:val="single"/>
        </w:rPr>
        <w:t>.add(</w:t>
      </w:r>
      <w:r>
        <w:rPr>
          <w:rFonts w:hint="eastAsia" w:ascii="Consolas" w:hAnsi="Consolas" w:eastAsia="Consolas"/>
          <w:color w:val="0000C0"/>
          <w:sz w:val="20"/>
          <w:u w:val="single"/>
        </w:rPr>
        <w:t>rs</w:t>
      </w:r>
      <w:r>
        <w:rPr>
          <w:rFonts w:hint="eastAsia" w:ascii="Consolas" w:hAnsi="Consolas" w:eastAsia="Consolas"/>
          <w:color w:val="000000"/>
          <w:sz w:val="20"/>
          <w:u w:val="single"/>
        </w:rPr>
        <w:t>.getString(3))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  <w:u w:val="single"/>
        </w:rPr>
        <w:t>hangdata</w:t>
      </w:r>
      <w:r>
        <w:rPr>
          <w:rFonts w:hint="eastAsia" w:ascii="Consolas" w:hAnsi="Consolas" w:eastAsia="Consolas"/>
          <w:color w:val="000000"/>
          <w:sz w:val="20"/>
          <w:u w:val="single"/>
        </w:rPr>
        <w:t>.add(</w:t>
      </w:r>
      <w:r>
        <w:rPr>
          <w:rFonts w:hint="eastAsia" w:ascii="Consolas" w:hAnsi="Consolas" w:eastAsia="Consolas"/>
          <w:color w:val="0000C0"/>
          <w:sz w:val="20"/>
          <w:u w:val="single"/>
        </w:rPr>
        <w:t>rs</w:t>
      </w:r>
      <w:r>
        <w:rPr>
          <w:rFonts w:hint="eastAsia" w:ascii="Consolas" w:hAnsi="Consolas" w:eastAsia="Consolas"/>
          <w:color w:val="000000"/>
          <w:sz w:val="20"/>
          <w:u w:val="single"/>
        </w:rPr>
        <w:t>.getInt(4))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C0"/>
          <w:sz w:val="20"/>
          <w:u w:val="single"/>
        </w:rPr>
        <w:t>rowData</w:t>
      </w:r>
      <w:r>
        <w:rPr>
          <w:rFonts w:hint="eastAsia" w:ascii="Consolas" w:hAnsi="Consolas" w:eastAsia="Consolas"/>
          <w:color w:val="000000"/>
          <w:sz w:val="20"/>
          <w:u w:val="single"/>
        </w:rPr>
        <w:t>.add(</w:t>
      </w:r>
      <w:r>
        <w:rPr>
          <w:rFonts w:hint="eastAsia" w:ascii="Consolas" w:hAnsi="Consolas" w:eastAsia="Consolas"/>
          <w:color w:val="6A3E3E"/>
          <w:sz w:val="20"/>
          <w:u w:val="single"/>
        </w:rPr>
        <w:t>hangdata</w:t>
      </w:r>
      <w:r>
        <w:rPr>
          <w:rFonts w:hint="eastAsia" w:ascii="Consolas" w:hAnsi="Consolas" w:eastAsia="Consolas"/>
          <w:color w:val="000000"/>
          <w:sz w:val="20"/>
          <w:u w:val="single"/>
        </w:rPr>
        <w:t>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jc w:val="both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  <w:r>
        <w:rPr>
          <w:rFonts w:hint="eastAsia" w:ascii="Consolas" w:hAnsi="Consolas" w:eastAsia="Consolas"/>
          <w:color w:val="0000C0"/>
          <w:sz w:val="20"/>
          <w:highlight w:val="white"/>
        </w:rPr>
        <w:t>jt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new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JTable(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rowData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columNames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);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highlight w:val="white"/>
          <w:lang w:eastAsia="zh-CN"/>
        </w:rPr>
        <w:t>支持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JTable显示查询结果的</w:t>
      </w:r>
      <w:r>
        <w:rPr>
          <w:rFonts w:hint="eastAsia" w:ascii="Consolas" w:hAnsi="Consolas" w:eastAsia="宋体"/>
          <w:color w:val="000000"/>
          <w:sz w:val="20"/>
          <w:highlight w:val="white"/>
          <w:lang w:eastAsia="zh-CN"/>
        </w:rPr>
        <w:t>模块：继承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AbstractTableModel这个抽象类</w:t>
      </w:r>
    </w:p>
    <w:p>
      <w:pPr>
        <w:jc w:val="both"/>
        <w:rPr>
          <w:rFonts w:hint="eastAsia" w:ascii="Consolas" w:hAnsi="Consolas" w:eastAsia="宋体"/>
          <w:b/>
          <w:bCs/>
          <w:color w:val="000000"/>
          <w:sz w:val="20"/>
          <w:highlight w:val="white"/>
          <w:lang w:val="en-US" w:eastAsia="zh-CN"/>
        </w:rPr>
      </w:pPr>
      <w:r>
        <w:rPr>
          <w:rFonts w:hint="eastAsia" w:ascii="Consolas" w:hAnsi="Consolas" w:eastAsia="宋体"/>
          <w:b/>
          <w:bCs/>
          <w:color w:val="000000"/>
          <w:sz w:val="20"/>
          <w:highlight w:val="white"/>
          <w:lang w:val="en-US" w:eastAsia="zh-CN"/>
        </w:rPr>
        <w:t>里面有许多函数如：</w:t>
      </w:r>
    </w:p>
    <w:tbl>
      <w:tblPr>
        <w:tblStyle w:val="9"/>
        <w:tblW w:w="13351" w:type="dxa"/>
        <w:tblCellSpacing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04"/>
        <w:gridCol w:w="1224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0" w:type="dxa"/>
        </w:trPr>
        <w:tc>
          <w:tcPr>
            <w:tcW w:w="1104" w:type="dxa"/>
            <w:shd w:val="clear" w:color="auto" w:fill="FFFFFF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ind w:right="315"/>
              <w:jc w:val="right"/>
            </w:pPr>
            <w:r>
              <w:rPr>
                <w:rStyle w:val="7"/>
                <w:rFonts w:hint="eastAsia" w:ascii="宋体" w:hAnsi="宋体" w:eastAsia="宋体" w:cs="宋体"/>
                <w:color w:val="00B050"/>
                <w:sz w:val="31"/>
                <w:szCs w:val="31"/>
              </w:rPr>
              <w:t>int</w:t>
            </w:r>
          </w:p>
        </w:tc>
        <w:tc>
          <w:tcPr>
            <w:tcW w:w="12247" w:type="dxa"/>
            <w:shd w:val="clear" w:color="auto" w:fill="FFFFFF"/>
            <w:vAlign w:val="center"/>
          </w:tcPr>
          <w:p>
            <w:pPr>
              <w:pStyle w:val="5"/>
              <w:keepNext w:val="0"/>
              <w:keepLines w:val="0"/>
              <w:widowControl/>
              <w:suppressLineNumbers w:val="0"/>
              <w:ind w:firstLine="310" w:firstLineChars="100"/>
            </w:pPr>
            <w:r>
              <w:rPr>
                <w:rFonts w:hint="eastAsia" w:ascii="宋体" w:hAnsi="宋体" w:eastAsia="宋体" w:cs="宋体"/>
                <w:sz w:val="31"/>
                <w:szCs w:val="31"/>
              </w:rPr>
              <w:t>getColumnCount() 返回该模型中的列数。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0" w:type="dxa"/>
        </w:trPr>
        <w:tc>
          <w:tcPr>
            <w:tcW w:w="1104" w:type="dxa"/>
            <w:shd w:val="clear" w:color="auto" w:fill="FFFFFF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jc w:val="right"/>
            </w:pPr>
            <w:r>
              <w:rPr>
                <w:rStyle w:val="7"/>
                <w:rFonts w:hint="eastAsia" w:ascii="宋体" w:hAnsi="宋体" w:eastAsia="宋体" w:cs="宋体"/>
                <w:color w:val="00B050"/>
                <w:sz w:val="31"/>
                <w:szCs w:val="31"/>
              </w:rPr>
              <w:t>String</w:t>
            </w:r>
          </w:p>
        </w:tc>
        <w:tc>
          <w:tcPr>
            <w:tcW w:w="12247" w:type="dxa"/>
            <w:shd w:val="clear" w:color="auto" w:fill="FFFFFF"/>
            <w:vAlign w:val="center"/>
          </w:tcPr>
          <w:p>
            <w:pPr>
              <w:pStyle w:val="5"/>
              <w:keepNext w:val="0"/>
              <w:keepLines w:val="0"/>
              <w:widowControl/>
              <w:suppressLineNumbers w:val="0"/>
              <w:ind w:firstLine="310" w:firstLineChars="100"/>
            </w:pPr>
            <w:r>
              <w:rPr>
                <w:rFonts w:hint="eastAsia" w:ascii="宋体" w:hAnsi="宋体" w:eastAsia="宋体" w:cs="宋体"/>
                <w:sz w:val="31"/>
                <w:szCs w:val="31"/>
              </w:rPr>
              <w:t>getColumnName(int columnIndex) 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ind w:firstLine="310" w:firstLineChars="100"/>
            </w:pPr>
            <w:r>
              <w:rPr>
                <w:rFonts w:hint="eastAsia" w:ascii="宋体" w:hAnsi="宋体" w:eastAsia="宋体" w:cs="宋体"/>
                <w:sz w:val="31"/>
                <w:szCs w:val="31"/>
              </w:rPr>
              <w:t>返回 columnIndex 位置的列的名称。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0" w:type="dxa"/>
        </w:trPr>
        <w:tc>
          <w:tcPr>
            <w:tcW w:w="1104" w:type="dxa"/>
            <w:shd w:val="clear" w:color="auto" w:fill="FFFFFF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ind w:right="315"/>
              <w:jc w:val="right"/>
            </w:pPr>
            <w:r>
              <w:rPr>
                <w:rStyle w:val="7"/>
                <w:rFonts w:hint="eastAsia" w:ascii="宋体" w:hAnsi="宋体" w:eastAsia="宋体" w:cs="宋体"/>
                <w:color w:val="00B050"/>
                <w:sz w:val="31"/>
                <w:szCs w:val="31"/>
              </w:rPr>
              <w:t>int</w:t>
            </w:r>
          </w:p>
        </w:tc>
        <w:tc>
          <w:tcPr>
            <w:tcW w:w="12247" w:type="dxa"/>
            <w:shd w:val="clear" w:color="auto" w:fill="FFFFFF"/>
            <w:vAlign w:val="center"/>
          </w:tcPr>
          <w:p>
            <w:pPr>
              <w:pStyle w:val="5"/>
              <w:keepNext w:val="0"/>
              <w:keepLines w:val="0"/>
              <w:widowControl/>
              <w:suppressLineNumbers w:val="0"/>
              <w:ind w:firstLine="310" w:firstLineChars="100"/>
            </w:pPr>
            <w:r>
              <w:rPr>
                <w:rFonts w:hint="eastAsia" w:ascii="宋体" w:hAnsi="宋体" w:eastAsia="宋体" w:cs="宋体"/>
                <w:sz w:val="31"/>
                <w:szCs w:val="31"/>
              </w:rPr>
              <w:t>getRowCount() 返回该模型中的行数。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0" w:type="dxa"/>
        </w:trPr>
        <w:tc>
          <w:tcPr>
            <w:tcW w:w="1104" w:type="dxa"/>
            <w:shd w:val="clear" w:color="auto" w:fill="FFFFFF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ind w:right="165"/>
              <w:jc w:val="right"/>
            </w:pPr>
            <w:r>
              <w:rPr>
                <w:rStyle w:val="7"/>
                <w:rFonts w:hint="eastAsia" w:ascii="宋体" w:hAnsi="宋体" w:eastAsia="宋体" w:cs="宋体"/>
                <w:color w:val="00B050"/>
                <w:sz w:val="31"/>
                <w:szCs w:val="31"/>
              </w:rPr>
              <w:t>Object</w:t>
            </w:r>
          </w:p>
        </w:tc>
        <w:tc>
          <w:tcPr>
            <w:tcW w:w="12247" w:type="dxa"/>
            <w:shd w:val="clear" w:color="auto" w:fill="FFFFFF"/>
            <w:vAlign w:val="center"/>
          </w:tcPr>
          <w:p>
            <w:pPr>
              <w:pStyle w:val="5"/>
              <w:keepNext w:val="0"/>
              <w:keepLines w:val="0"/>
              <w:widowControl/>
              <w:suppressLineNumbers w:val="0"/>
              <w:ind w:left="314" w:leftChars="131" w:firstLine="0" w:firstLineChars="0"/>
            </w:pPr>
            <w:r>
              <w:rPr>
                <w:rFonts w:hint="eastAsia" w:ascii="宋体" w:hAnsi="宋体" w:eastAsia="宋体" w:cs="宋体"/>
                <w:sz w:val="31"/>
                <w:szCs w:val="31"/>
              </w:rPr>
              <w:t>getValueAt(int rowIndex,int columnIndex) 返回 columnIndex 和 rowIndex 位置的单元格值。</w:t>
            </w:r>
          </w:p>
        </w:tc>
      </w:tr>
    </w:tbl>
    <w:p>
      <w:pPr>
        <w:jc w:val="both"/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</w:rPr>
      </w:pP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this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columNames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.size();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</w:rPr>
      </w:pP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(String)</w:t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this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columNames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.get(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arg0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);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</w:rPr>
      </w:pP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this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rowData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.size();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</w:rPr>
      </w:pP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((</w:t>
      </w:r>
      <w:r>
        <w:rPr>
          <w:rFonts w:hint="eastAsia" w:ascii="Consolas" w:hAnsi="Consolas" w:eastAsia="Consolas"/>
          <w:color w:val="000000"/>
          <w:sz w:val="20"/>
          <w:highlight w:val="lightGray"/>
          <w:u w:val="single"/>
        </w:rPr>
        <w:t>Vector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)</w:t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this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rowData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.get(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arg0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)).get(</w:t>
      </w:r>
      <w:r>
        <w:rPr>
          <w:rFonts w:hint="eastAsia" w:ascii="Consolas" w:hAnsi="Consolas" w:eastAsia="Consolas"/>
          <w:color w:val="6A3E3E"/>
          <w:sz w:val="20"/>
          <w:highlight w:val="lightGray"/>
        </w:rPr>
        <w:t>arg1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);</w:t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lightGray"/>
          <w:lang w:val="en-US" w:eastAsia="zh-CN"/>
        </w:rPr>
      </w:pPr>
    </w:p>
    <w:p>
      <w:pPr>
        <w:jc w:val="both"/>
        <w:rPr>
          <w:rFonts w:hint="eastAsia" w:ascii="Consolas" w:hAnsi="Consolas" w:eastAsia="宋体"/>
          <w:color w:val="000000"/>
          <w:sz w:val="20"/>
          <w:highlight w:val="white"/>
          <w:lang w:eastAsia="zh-CN"/>
        </w:rPr>
      </w:pPr>
      <w:r>
        <w:drawing>
          <wp:inline distT="0" distB="0" distL="114300" distR="114300">
            <wp:extent cx="4685665" cy="647700"/>
            <wp:effectExtent l="0" t="0" r="635" b="0"/>
            <wp:docPr id="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</w:pPr>
    </w:p>
    <w:p>
      <w:pPr>
        <w:jc w:val="both"/>
        <w:rPr>
          <w:rFonts w:hint="eastAsia" w:ascii="Consolas" w:hAnsi="Consolas" w:eastAsia="Consolas"/>
          <w:color w:val="000000"/>
          <w:sz w:val="20"/>
          <w:highlight w:val="whit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both"/>
      </w:pPr>
      <w:r>
        <w:drawing>
          <wp:inline distT="0" distB="0" distL="114300" distR="114300">
            <wp:extent cx="4276090" cy="2247900"/>
            <wp:effectExtent l="0" t="0" r="10160" b="0"/>
            <wp:docPr id="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104765" cy="3723640"/>
            <wp:effectExtent l="0" t="0" r="635" b="10160"/>
            <wp:docPr id="4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6840" cy="3247390"/>
            <wp:effectExtent l="0" t="0" r="10160" b="10160"/>
            <wp:docPr id="4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3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16680"/>
            <wp:effectExtent l="0" t="0" r="6350" b="7620"/>
            <wp:docPr id="4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4933315"/>
            <wp:effectExtent l="0" t="0" r="10160" b="635"/>
            <wp:docPr id="4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493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27095"/>
            <wp:effectExtent l="0" t="0" r="5080" b="1905"/>
            <wp:docPr id="4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eastAsia="zh-CN"/>
        </w:rPr>
        <w:t>一个像素测量工具：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SreenRule</w:t>
      </w:r>
    </w:p>
    <w:p>
      <w:pPr>
        <w:jc w:val="center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76015" cy="5828665"/>
            <wp:effectExtent l="0" t="0" r="635" b="635"/>
            <wp:docPr id="4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582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807460"/>
            <wp:effectExtent l="0" t="0" r="5715" b="2540"/>
            <wp:docPr id="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66825" cy="1485900"/>
            <wp:effectExtent l="0" t="0" r="9525" b="0"/>
            <wp:docPr id="4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9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809365"/>
            <wp:effectExtent l="0" t="0" r="11430" b="635"/>
            <wp:docPr id="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04b_21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ndalus">
    <w:panose1 w:val="02020603050405020304"/>
    <w:charset w:val="00"/>
    <w:family w:val="auto"/>
    <w:pitch w:val="default"/>
    <w:sig w:usb0="00002003" w:usb1="80000000" w:usb2="00000008" w:usb3="00000000" w:csb0="00000041" w:csb1="20080000"/>
  </w:font>
  <w:font w:name="Comic Sans MS">
    <w:panose1 w:val="030F0702030302020204"/>
    <w:charset w:val="00"/>
    <w:family w:val="auto"/>
    <w:pitch w:val="default"/>
    <w:sig w:usb0="00000287" w:usb1="00000000" w:usb2="00000000" w:usb3="00000000" w:csb0="2000009F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David">
    <w:panose1 w:val="020E0502060401010101"/>
    <w:charset w:val="00"/>
    <w:family w:val="auto"/>
    <w:pitch w:val="default"/>
    <w:sig w:usb0="00000801" w:usb1="00000000" w:usb2="00000000" w:usb3="00000000" w:csb0="00000020" w:csb1="002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IrisUPC">
    <w:panose1 w:val="020B0604020202020204"/>
    <w:charset w:val="00"/>
    <w:family w:val="auto"/>
    <w:pitch w:val="default"/>
    <w:sig w:usb0="01000007" w:usb1="00000002" w:usb2="00000000" w:usb3="00000000" w:csb0="0001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okila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Leelawadee">
    <w:panose1 w:val="020B0502040204020203"/>
    <w:charset w:val="00"/>
    <w:family w:val="auto"/>
    <w:pitch w:val="default"/>
    <w:sig w:usb0="810000AF" w:usb1="4000204B" w:usb2="00000000" w:usb3="00000000" w:csb0="20010001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Mangal">
    <w:panose1 w:val="02040503050203030202"/>
    <w:charset w:val="00"/>
    <w:family w:val="auto"/>
    <w:pitch w:val="default"/>
    <w:sig w:usb0="00008003" w:usb1="00000000" w:usb2="000000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ilyUPC">
    <w:panose1 w:val="020B0604020202020204"/>
    <w:charset w:val="00"/>
    <w:family w:val="auto"/>
    <w:pitch w:val="default"/>
    <w:sig w:usb0="01000007" w:usb1="00000002" w:usb2="00000000" w:usb3="00000000" w:csb0="00010001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3CCBB"/>
    <w:multiLevelType w:val="multilevel"/>
    <w:tmpl w:val="5983CCBB"/>
    <w:lvl w:ilvl="0" w:tentative="0">
      <w:start w:val="4"/>
      <w:numFmt w:val="decimal"/>
      <w:suff w:val="nothing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34278"/>
    <w:rsid w:val="00657791"/>
    <w:rsid w:val="00955692"/>
    <w:rsid w:val="01020975"/>
    <w:rsid w:val="01816721"/>
    <w:rsid w:val="01AF19AD"/>
    <w:rsid w:val="01AF1BEA"/>
    <w:rsid w:val="02347DE1"/>
    <w:rsid w:val="025C2365"/>
    <w:rsid w:val="026C1E61"/>
    <w:rsid w:val="02A97F1C"/>
    <w:rsid w:val="02CD0A0A"/>
    <w:rsid w:val="02DA6B3A"/>
    <w:rsid w:val="02FE4037"/>
    <w:rsid w:val="02FE4CEF"/>
    <w:rsid w:val="03147765"/>
    <w:rsid w:val="03317D38"/>
    <w:rsid w:val="03D019B3"/>
    <w:rsid w:val="04443071"/>
    <w:rsid w:val="04637AA8"/>
    <w:rsid w:val="0477569C"/>
    <w:rsid w:val="04951193"/>
    <w:rsid w:val="049E5F95"/>
    <w:rsid w:val="04E128D1"/>
    <w:rsid w:val="05C06323"/>
    <w:rsid w:val="05D56903"/>
    <w:rsid w:val="05DB762D"/>
    <w:rsid w:val="06167337"/>
    <w:rsid w:val="061D6A71"/>
    <w:rsid w:val="062C7493"/>
    <w:rsid w:val="06402491"/>
    <w:rsid w:val="066F0343"/>
    <w:rsid w:val="06F740E0"/>
    <w:rsid w:val="07001DAB"/>
    <w:rsid w:val="07311D86"/>
    <w:rsid w:val="07374CBE"/>
    <w:rsid w:val="074B4CDA"/>
    <w:rsid w:val="07BB3146"/>
    <w:rsid w:val="07BF762F"/>
    <w:rsid w:val="07F4683D"/>
    <w:rsid w:val="082045D4"/>
    <w:rsid w:val="095C3935"/>
    <w:rsid w:val="097341B3"/>
    <w:rsid w:val="098A41F0"/>
    <w:rsid w:val="09A246D7"/>
    <w:rsid w:val="09CE3C7D"/>
    <w:rsid w:val="0A355E21"/>
    <w:rsid w:val="0A7B6FE6"/>
    <w:rsid w:val="0AC26293"/>
    <w:rsid w:val="0AD57C99"/>
    <w:rsid w:val="0AE265EC"/>
    <w:rsid w:val="0B042EA7"/>
    <w:rsid w:val="0B0713A8"/>
    <w:rsid w:val="0B3821B8"/>
    <w:rsid w:val="0B386892"/>
    <w:rsid w:val="0B3F6EDA"/>
    <w:rsid w:val="0B6B3BB8"/>
    <w:rsid w:val="0B920C95"/>
    <w:rsid w:val="0BC35448"/>
    <w:rsid w:val="0BC750F4"/>
    <w:rsid w:val="0BED31BC"/>
    <w:rsid w:val="0BEF1FA8"/>
    <w:rsid w:val="0C0944BE"/>
    <w:rsid w:val="0D1D3497"/>
    <w:rsid w:val="0D244160"/>
    <w:rsid w:val="0D4B604C"/>
    <w:rsid w:val="0DB76481"/>
    <w:rsid w:val="0DEE67C7"/>
    <w:rsid w:val="0E39497C"/>
    <w:rsid w:val="0E8251D3"/>
    <w:rsid w:val="0EA234A2"/>
    <w:rsid w:val="0EC71CE7"/>
    <w:rsid w:val="0F183FC5"/>
    <w:rsid w:val="0F723CE1"/>
    <w:rsid w:val="0F8B62DD"/>
    <w:rsid w:val="100C1B05"/>
    <w:rsid w:val="10574D8B"/>
    <w:rsid w:val="10A72775"/>
    <w:rsid w:val="10D34ABB"/>
    <w:rsid w:val="10F4487F"/>
    <w:rsid w:val="110606D3"/>
    <w:rsid w:val="111C3E61"/>
    <w:rsid w:val="11297E47"/>
    <w:rsid w:val="113620E1"/>
    <w:rsid w:val="114637A7"/>
    <w:rsid w:val="11912EC5"/>
    <w:rsid w:val="1200480E"/>
    <w:rsid w:val="121549DA"/>
    <w:rsid w:val="126C3BB6"/>
    <w:rsid w:val="129005EC"/>
    <w:rsid w:val="129801AB"/>
    <w:rsid w:val="12F67295"/>
    <w:rsid w:val="131C6D2E"/>
    <w:rsid w:val="134347BF"/>
    <w:rsid w:val="135F0B6D"/>
    <w:rsid w:val="136C588B"/>
    <w:rsid w:val="13A90423"/>
    <w:rsid w:val="14022819"/>
    <w:rsid w:val="14446DB4"/>
    <w:rsid w:val="14785348"/>
    <w:rsid w:val="14CD5D2C"/>
    <w:rsid w:val="15676787"/>
    <w:rsid w:val="15723604"/>
    <w:rsid w:val="161511E1"/>
    <w:rsid w:val="162A43B9"/>
    <w:rsid w:val="16620FDC"/>
    <w:rsid w:val="16AD2623"/>
    <w:rsid w:val="16C574E6"/>
    <w:rsid w:val="16F110E7"/>
    <w:rsid w:val="173B5A25"/>
    <w:rsid w:val="18C7630C"/>
    <w:rsid w:val="18E64494"/>
    <w:rsid w:val="19867F8A"/>
    <w:rsid w:val="19D33C35"/>
    <w:rsid w:val="1A213899"/>
    <w:rsid w:val="1A55009D"/>
    <w:rsid w:val="1AAC728D"/>
    <w:rsid w:val="1AAD3395"/>
    <w:rsid w:val="1BAD73F4"/>
    <w:rsid w:val="1BBB13B0"/>
    <w:rsid w:val="1BFC7AC2"/>
    <w:rsid w:val="1C4E5F1C"/>
    <w:rsid w:val="1C5866D3"/>
    <w:rsid w:val="1C5D49C3"/>
    <w:rsid w:val="1C6D09EA"/>
    <w:rsid w:val="1C957273"/>
    <w:rsid w:val="1D3733CC"/>
    <w:rsid w:val="1D3B2D90"/>
    <w:rsid w:val="1D3D3D01"/>
    <w:rsid w:val="1D437C58"/>
    <w:rsid w:val="1D684BB5"/>
    <w:rsid w:val="1EC7296B"/>
    <w:rsid w:val="1F430726"/>
    <w:rsid w:val="1F672732"/>
    <w:rsid w:val="1F87064C"/>
    <w:rsid w:val="1FE84FC7"/>
    <w:rsid w:val="1FFA7895"/>
    <w:rsid w:val="20271667"/>
    <w:rsid w:val="20507D8F"/>
    <w:rsid w:val="20AB0FDB"/>
    <w:rsid w:val="2122236F"/>
    <w:rsid w:val="216B45B9"/>
    <w:rsid w:val="225F19E6"/>
    <w:rsid w:val="226651E2"/>
    <w:rsid w:val="227179E6"/>
    <w:rsid w:val="22D74875"/>
    <w:rsid w:val="22F607FE"/>
    <w:rsid w:val="231D244E"/>
    <w:rsid w:val="232577DA"/>
    <w:rsid w:val="23835A05"/>
    <w:rsid w:val="239E4C32"/>
    <w:rsid w:val="23D635AF"/>
    <w:rsid w:val="240207BB"/>
    <w:rsid w:val="24336279"/>
    <w:rsid w:val="24680950"/>
    <w:rsid w:val="246B3862"/>
    <w:rsid w:val="24C11D51"/>
    <w:rsid w:val="24D04546"/>
    <w:rsid w:val="24DA4CEC"/>
    <w:rsid w:val="24E8732D"/>
    <w:rsid w:val="25206592"/>
    <w:rsid w:val="25825A0C"/>
    <w:rsid w:val="258400ED"/>
    <w:rsid w:val="25AD0A66"/>
    <w:rsid w:val="25E85D3A"/>
    <w:rsid w:val="26162AE7"/>
    <w:rsid w:val="264930E4"/>
    <w:rsid w:val="26701E41"/>
    <w:rsid w:val="26800264"/>
    <w:rsid w:val="26C70D18"/>
    <w:rsid w:val="27393995"/>
    <w:rsid w:val="274C5B07"/>
    <w:rsid w:val="27C62684"/>
    <w:rsid w:val="28124434"/>
    <w:rsid w:val="285951DA"/>
    <w:rsid w:val="288472B6"/>
    <w:rsid w:val="28B50469"/>
    <w:rsid w:val="290B544A"/>
    <w:rsid w:val="291A6168"/>
    <w:rsid w:val="29805346"/>
    <w:rsid w:val="299A571A"/>
    <w:rsid w:val="29A95576"/>
    <w:rsid w:val="2A680EF0"/>
    <w:rsid w:val="2AD553FF"/>
    <w:rsid w:val="2B225E57"/>
    <w:rsid w:val="2B6D112C"/>
    <w:rsid w:val="2B6E2875"/>
    <w:rsid w:val="2BB57D00"/>
    <w:rsid w:val="2BF54C38"/>
    <w:rsid w:val="2C5A678F"/>
    <w:rsid w:val="2CC459AC"/>
    <w:rsid w:val="2CF05BFC"/>
    <w:rsid w:val="2D3546FF"/>
    <w:rsid w:val="2D3C2D5D"/>
    <w:rsid w:val="2D6B085C"/>
    <w:rsid w:val="2D8A5D09"/>
    <w:rsid w:val="2E0004C7"/>
    <w:rsid w:val="2E193745"/>
    <w:rsid w:val="2E373957"/>
    <w:rsid w:val="2E841592"/>
    <w:rsid w:val="2EB36983"/>
    <w:rsid w:val="2ED37BF9"/>
    <w:rsid w:val="2EEA2591"/>
    <w:rsid w:val="2EEB4D00"/>
    <w:rsid w:val="2F3128F1"/>
    <w:rsid w:val="2F407ABD"/>
    <w:rsid w:val="2F8E2AA1"/>
    <w:rsid w:val="2FC632F3"/>
    <w:rsid w:val="30136A23"/>
    <w:rsid w:val="302657B5"/>
    <w:rsid w:val="3037126E"/>
    <w:rsid w:val="303F2A0A"/>
    <w:rsid w:val="30517A99"/>
    <w:rsid w:val="308955F9"/>
    <w:rsid w:val="309932FC"/>
    <w:rsid w:val="316B2FAF"/>
    <w:rsid w:val="31827A2A"/>
    <w:rsid w:val="31C470A5"/>
    <w:rsid w:val="31E526B7"/>
    <w:rsid w:val="320A726E"/>
    <w:rsid w:val="321205F3"/>
    <w:rsid w:val="32221D86"/>
    <w:rsid w:val="32676DA2"/>
    <w:rsid w:val="328157E0"/>
    <w:rsid w:val="32A44A77"/>
    <w:rsid w:val="32CE3A61"/>
    <w:rsid w:val="32D27174"/>
    <w:rsid w:val="32F47D70"/>
    <w:rsid w:val="32F92FD5"/>
    <w:rsid w:val="336964CD"/>
    <w:rsid w:val="338730B1"/>
    <w:rsid w:val="344319A8"/>
    <w:rsid w:val="344520DB"/>
    <w:rsid w:val="345620F8"/>
    <w:rsid w:val="345867A8"/>
    <w:rsid w:val="349D472F"/>
    <w:rsid w:val="34B4300E"/>
    <w:rsid w:val="35B559F9"/>
    <w:rsid w:val="35D86CE2"/>
    <w:rsid w:val="35E54458"/>
    <w:rsid w:val="360E2DA5"/>
    <w:rsid w:val="361D503C"/>
    <w:rsid w:val="365252E2"/>
    <w:rsid w:val="36C4416A"/>
    <w:rsid w:val="36D70A83"/>
    <w:rsid w:val="374C50CD"/>
    <w:rsid w:val="37C20EDC"/>
    <w:rsid w:val="37C63DED"/>
    <w:rsid w:val="38203561"/>
    <w:rsid w:val="38346E2F"/>
    <w:rsid w:val="38993CB4"/>
    <w:rsid w:val="394F4A02"/>
    <w:rsid w:val="39532177"/>
    <w:rsid w:val="39823C86"/>
    <w:rsid w:val="39835CD1"/>
    <w:rsid w:val="39A414FA"/>
    <w:rsid w:val="39C12614"/>
    <w:rsid w:val="39D50ECD"/>
    <w:rsid w:val="3A105B4F"/>
    <w:rsid w:val="3A271BF4"/>
    <w:rsid w:val="3A2916F5"/>
    <w:rsid w:val="3A3D3096"/>
    <w:rsid w:val="3AD74C62"/>
    <w:rsid w:val="3AE274B8"/>
    <w:rsid w:val="3AF43F4E"/>
    <w:rsid w:val="3B050881"/>
    <w:rsid w:val="3B274487"/>
    <w:rsid w:val="3B7404A3"/>
    <w:rsid w:val="3B8A3D2A"/>
    <w:rsid w:val="3BA44FD8"/>
    <w:rsid w:val="3BBD619F"/>
    <w:rsid w:val="3BC7419D"/>
    <w:rsid w:val="3CE62D0A"/>
    <w:rsid w:val="3CF3667E"/>
    <w:rsid w:val="3D2D17A0"/>
    <w:rsid w:val="3D3A019F"/>
    <w:rsid w:val="3D8B1B67"/>
    <w:rsid w:val="3E097292"/>
    <w:rsid w:val="3E88152C"/>
    <w:rsid w:val="3F1A666B"/>
    <w:rsid w:val="3F605263"/>
    <w:rsid w:val="3F6201CB"/>
    <w:rsid w:val="3F7D11E9"/>
    <w:rsid w:val="3FBB65F6"/>
    <w:rsid w:val="3FC412F9"/>
    <w:rsid w:val="3FE948B2"/>
    <w:rsid w:val="3FF106BA"/>
    <w:rsid w:val="406F56AB"/>
    <w:rsid w:val="4075730F"/>
    <w:rsid w:val="40B346FA"/>
    <w:rsid w:val="40D57E09"/>
    <w:rsid w:val="40E263EA"/>
    <w:rsid w:val="40EE2737"/>
    <w:rsid w:val="411B3763"/>
    <w:rsid w:val="41996B71"/>
    <w:rsid w:val="419D314D"/>
    <w:rsid w:val="41D26603"/>
    <w:rsid w:val="420600AF"/>
    <w:rsid w:val="420D6986"/>
    <w:rsid w:val="42BD14A2"/>
    <w:rsid w:val="43154645"/>
    <w:rsid w:val="438F0E55"/>
    <w:rsid w:val="43D7309D"/>
    <w:rsid w:val="43E036AD"/>
    <w:rsid w:val="440549BE"/>
    <w:rsid w:val="45694C01"/>
    <w:rsid w:val="45B216F3"/>
    <w:rsid w:val="46635904"/>
    <w:rsid w:val="46764965"/>
    <w:rsid w:val="46BC62AA"/>
    <w:rsid w:val="46FA0D9D"/>
    <w:rsid w:val="479E6C72"/>
    <w:rsid w:val="47A50355"/>
    <w:rsid w:val="47C7003F"/>
    <w:rsid w:val="484B7719"/>
    <w:rsid w:val="48647615"/>
    <w:rsid w:val="48DE00C0"/>
    <w:rsid w:val="491950C1"/>
    <w:rsid w:val="49555F08"/>
    <w:rsid w:val="49AB1F03"/>
    <w:rsid w:val="49CD11F7"/>
    <w:rsid w:val="4A2B4AEF"/>
    <w:rsid w:val="4A48405C"/>
    <w:rsid w:val="4AD73954"/>
    <w:rsid w:val="4AFF057A"/>
    <w:rsid w:val="4B3946A2"/>
    <w:rsid w:val="4B71352C"/>
    <w:rsid w:val="4BBF7BEA"/>
    <w:rsid w:val="4BE850E7"/>
    <w:rsid w:val="4C1329F0"/>
    <w:rsid w:val="4C1F18C1"/>
    <w:rsid w:val="4C8E3A9D"/>
    <w:rsid w:val="4C962D57"/>
    <w:rsid w:val="4CA94769"/>
    <w:rsid w:val="4CB56515"/>
    <w:rsid w:val="4CE5051A"/>
    <w:rsid w:val="4CF129EF"/>
    <w:rsid w:val="4CF22528"/>
    <w:rsid w:val="4D0906B3"/>
    <w:rsid w:val="4D0D3914"/>
    <w:rsid w:val="4D8D6AD3"/>
    <w:rsid w:val="4DBD5A4F"/>
    <w:rsid w:val="4DDB56B8"/>
    <w:rsid w:val="4DFA0109"/>
    <w:rsid w:val="4E1515DB"/>
    <w:rsid w:val="4E3B1468"/>
    <w:rsid w:val="4E6351F7"/>
    <w:rsid w:val="4EAA6BE5"/>
    <w:rsid w:val="4EB546FF"/>
    <w:rsid w:val="4EFA67F4"/>
    <w:rsid w:val="4F466CB1"/>
    <w:rsid w:val="4F995036"/>
    <w:rsid w:val="4FA90212"/>
    <w:rsid w:val="4FC33378"/>
    <w:rsid w:val="500A3DE7"/>
    <w:rsid w:val="50825BF7"/>
    <w:rsid w:val="50B53920"/>
    <w:rsid w:val="50C61CB9"/>
    <w:rsid w:val="51040874"/>
    <w:rsid w:val="511C2D77"/>
    <w:rsid w:val="513415F8"/>
    <w:rsid w:val="517B5525"/>
    <w:rsid w:val="518F7A0A"/>
    <w:rsid w:val="51D37209"/>
    <w:rsid w:val="52744924"/>
    <w:rsid w:val="52C433B0"/>
    <w:rsid w:val="52D87A5B"/>
    <w:rsid w:val="53477E3F"/>
    <w:rsid w:val="534F193D"/>
    <w:rsid w:val="53666190"/>
    <w:rsid w:val="539D1108"/>
    <w:rsid w:val="53A87E5E"/>
    <w:rsid w:val="53B408DB"/>
    <w:rsid w:val="5431761C"/>
    <w:rsid w:val="54C57B88"/>
    <w:rsid w:val="551C10AD"/>
    <w:rsid w:val="55676C5A"/>
    <w:rsid w:val="56343C2A"/>
    <w:rsid w:val="56D34C65"/>
    <w:rsid w:val="56E9145B"/>
    <w:rsid w:val="56EB4823"/>
    <w:rsid w:val="571E37D4"/>
    <w:rsid w:val="57A01FA5"/>
    <w:rsid w:val="57C83BA5"/>
    <w:rsid w:val="586814B8"/>
    <w:rsid w:val="58905D88"/>
    <w:rsid w:val="58CA7DEC"/>
    <w:rsid w:val="595D56FF"/>
    <w:rsid w:val="5AAE7194"/>
    <w:rsid w:val="5AD42971"/>
    <w:rsid w:val="5AF45E1D"/>
    <w:rsid w:val="5AFB1F56"/>
    <w:rsid w:val="5BCA75D8"/>
    <w:rsid w:val="5C4D3A21"/>
    <w:rsid w:val="5C67164E"/>
    <w:rsid w:val="5C6B013C"/>
    <w:rsid w:val="5C7F5A6A"/>
    <w:rsid w:val="5C9D3FD0"/>
    <w:rsid w:val="5CD72421"/>
    <w:rsid w:val="5CF6172A"/>
    <w:rsid w:val="5CFE15D3"/>
    <w:rsid w:val="5D271E28"/>
    <w:rsid w:val="5D272269"/>
    <w:rsid w:val="5D6A1FAD"/>
    <w:rsid w:val="5DD23E80"/>
    <w:rsid w:val="5E0D56BB"/>
    <w:rsid w:val="5E1D32A6"/>
    <w:rsid w:val="5E43752E"/>
    <w:rsid w:val="5E4608A9"/>
    <w:rsid w:val="5E6D55A2"/>
    <w:rsid w:val="5E6F67E3"/>
    <w:rsid w:val="5EDD244A"/>
    <w:rsid w:val="5F9E7481"/>
    <w:rsid w:val="5FA320F4"/>
    <w:rsid w:val="5FA4364B"/>
    <w:rsid w:val="5FE22F71"/>
    <w:rsid w:val="5FF7596E"/>
    <w:rsid w:val="60095BC9"/>
    <w:rsid w:val="600D11D9"/>
    <w:rsid w:val="603A6DAC"/>
    <w:rsid w:val="603B3CE7"/>
    <w:rsid w:val="603F623B"/>
    <w:rsid w:val="606D4CAA"/>
    <w:rsid w:val="60797C6D"/>
    <w:rsid w:val="60A10D74"/>
    <w:rsid w:val="60EF634E"/>
    <w:rsid w:val="61496523"/>
    <w:rsid w:val="6163115A"/>
    <w:rsid w:val="61B934BB"/>
    <w:rsid w:val="62094803"/>
    <w:rsid w:val="620D6B2A"/>
    <w:rsid w:val="621C1ACA"/>
    <w:rsid w:val="62472D66"/>
    <w:rsid w:val="62535609"/>
    <w:rsid w:val="62D847B6"/>
    <w:rsid w:val="63AB5A9D"/>
    <w:rsid w:val="63CD7E57"/>
    <w:rsid w:val="63D11C21"/>
    <w:rsid w:val="64091414"/>
    <w:rsid w:val="64E10B42"/>
    <w:rsid w:val="658E6C84"/>
    <w:rsid w:val="65BF3C30"/>
    <w:rsid w:val="65D52C1E"/>
    <w:rsid w:val="65DD40A5"/>
    <w:rsid w:val="66224098"/>
    <w:rsid w:val="66297A51"/>
    <w:rsid w:val="665B29F3"/>
    <w:rsid w:val="66C45A0C"/>
    <w:rsid w:val="66E1286E"/>
    <w:rsid w:val="67860647"/>
    <w:rsid w:val="67A73F0E"/>
    <w:rsid w:val="67F813DA"/>
    <w:rsid w:val="68111C00"/>
    <w:rsid w:val="681A5BB4"/>
    <w:rsid w:val="684D77B7"/>
    <w:rsid w:val="686A2177"/>
    <w:rsid w:val="686B4744"/>
    <w:rsid w:val="68B77131"/>
    <w:rsid w:val="690C5980"/>
    <w:rsid w:val="691B61CB"/>
    <w:rsid w:val="69335F1B"/>
    <w:rsid w:val="69492E5A"/>
    <w:rsid w:val="698313E0"/>
    <w:rsid w:val="69880323"/>
    <w:rsid w:val="69D710CD"/>
    <w:rsid w:val="6A213DB0"/>
    <w:rsid w:val="6A7B2015"/>
    <w:rsid w:val="6ACC2E4C"/>
    <w:rsid w:val="6B1001A3"/>
    <w:rsid w:val="6B73299E"/>
    <w:rsid w:val="6B754807"/>
    <w:rsid w:val="6BA26DC3"/>
    <w:rsid w:val="6BDD48AB"/>
    <w:rsid w:val="6BED4F06"/>
    <w:rsid w:val="6BFF1A0F"/>
    <w:rsid w:val="6C4F30AB"/>
    <w:rsid w:val="6C740D11"/>
    <w:rsid w:val="6CA31C58"/>
    <w:rsid w:val="6CAC0BB8"/>
    <w:rsid w:val="6CB90352"/>
    <w:rsid w:val="6CC160CF"/>
    <w:rsid w:val="6D2D0B7B"/>
    <w:rsid w:val="6D404A3E"/>
    <w:rsid w:val="6DA03F44"/>
    <w:rsid w:val="6DC77D01"/>
    <w:rsid w:val="6E0960DB"/>
    <w:rsid w:val="6E3064A1"/>
    <w:rsid w:val="6E417140"/>
    <w:rsid w:val="6E667CC0"/>
    <w:rsid w:val="6E9C3AE7"/>
    <w:rsid w:val="6EBC6E3B"/>
    <w:rsid w:val="6ED8208C"/>
    <w:rsid w:val="6F8C4BF0"/>
    <w:rsid w:val="6FA440D8"/>
    <w:rsid w:val="6FCC6FD1"/>
    <w:rsid w:val="6FFF70A0"/>
    <w:rsid w:val="70044BCB"/>
    <w:rsid w:val="705E28C0"/>
    <w:rsid w:val="70626DFC"/>
    <w:rsid w:val="70C20C2F"/>
    <w:rsid w:val="71090F7B"/>
    <w:rsid w:val="718466CB"/>
    <w:rsid w:val="71EC7E09"/>
    <w:rsid w:val="71EE71E1"/>
    <w:rsid w:val="71FF01FF"/>
    <w:rsid w:val="724A3E39"/>
    <w:rsid w:val="726C071B"/>
    <w:rsid w:val="72F71811"/>
    <w:rsid w:val="736878FB"/>
    <w:rsid w:val="73C24C4F"/>
    <w:rsid w:val="74680D65"/>
    <w:rsid w:val="749A44DD"/>
    <w:rsid w:val="74B11260"/>
    <w:rsid w:val="75311034"/>
    <w:rsid w:val="75544D4C"/>
    <w:rsid w:val="75555319"/>
    <w:rsid w:val="756B037C"/>
    <w:rsid w:val="75FC6BED"/>
    <w:rsid w:val="75FD2374"/>
    <w:rsid w:val="764F4BD5"/>
    <w:rsid w:val="76910AA1"/>
    <w:rsid w:val="76AD0954"/>
    <w:rsid w:val="76C76951"/>
    <w:rsid w:val="76DB33E1"/>
    <w:rsid w:val="775767B6"/>
    <w:rsid w:val="77B13315"/>
    <w:rsid w:val="77BE7215"/>
    <w:rsid w:val="77F12E91"/>
    <w:rsid w:val="77FF10D3"/>
    <w:rsid w:val="782072E1"/>
    <w:rsid w:val="782E4DFB"/>
    <w:rsid w:val="78475888"/>
    <w:rsid w:val="78B934D0"/>
    <w:rsid w:val="7934054C"/>
    <w:rsid w:val="79894E51"/>
    <w:rsid w:val="79D73466"/>
    <w:rsid w:val="79D92C8D"/>
    <w:rsid w:val="79FD3D20"/>
    <w:rsid w:val="7A6F283B"/>
    <w:rsid w:val="7A762FD4"/>
    <w:rsid w:val="7AF40E24"/>
    <w:rsid w:val="7B013FC6"/>
    <w:rsid w:val="7B3E06A9"/>
    <w:rsid w:val="7B6B4CE6"/>
    <w:rsid w:val="7C222692"/>
    <w:rsid w:val="7C607EA5"/>
    <w:rsid w:val="7DB02272"/>
    <w:rsid w:val="7DEC48DF"/>
    <w:rsid w:val="7E790B98"/>
    <w:rsid w:val="7E8664F5"/>
    <w:rsid w:val="7E987FA6"/>
    <w:rsid w:val="7EB40291"/>
    <w:rsid w:val="7EF07F95"/>
    <w:rsid w:val="7F251970"/>
    <w:rsid w:val="7FC448BD"/>
    <w:rsid w:val="7FE95F0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4" Type="http://schemas.openxmlformats.org/officeDocument/2006/relationships/fontTable" Target="fontTable.xml"/><Relationship Id="rId443" Type="http://schemas.openxmlformats.org/officeDocument/2006/relationships/numbering" Target="numbering.xml"/><Relationship Id="rId442" Type="http://schemas.openxmlformats.org/officeDocument/2006/relationships/customXml" Target="../customXml/item1.xml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GIF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开山篇"/>
    </customSectPr>
    <customSectPr>
      <sectNamePr val="项目介绍、演示"/>
    </customSectPr>
    <customSectPr>
      <sectNamePr val="变量、数据类型"/>
    </customSectPr>
    <customSectPr>
      <sectNamePr val="运算符、流程控制"/>
    </customSectPr>
    <customSectPr>
      <sectNamePr val="类、对象"/>
    </customSectPr>
    <customSectPr>
      <sectNamePr val="作业（约瑟夫问题）"/>
    </customSectPr>
    <customSectPr>
      <sectNamePr val="类、对象（续）"/>
    </customSectPr>
    <customSectPr>
      <sectNamePr val="抽象类、接口"/>
    </customSectPr>
    <customSectPr>
      <sectNamePr val="作业"/>
    </customSectPr>
    <customSectPr>
      <sectNamePr val="数组、排序"/>
    </customSectPr>
    <customSectPr>
      <sectNamePr val="数组、排序"/>
    </customSectPr>
    <customSectPr>
      <sectNamePr val="二进制"/>
    </customSectPr>
    <customSectPr>
      <sectNamePr val="集合"/>
    </customSectPr>
    <customSectPr>
      <sectNamePr val="泛型和异常"/>
    </customSectPr>
    <customSectPr>
      <sectNamePr val="作业"/>
    </customSectPr>
    <customSectPr>
      <sectNamePr val="gui设计之swing"/>
    </customSectPr>
    <customSectPr>
      <sectNamePr val="the war of tank"/>
    </customSectPr>
    <customSectPr>
      <sectNamePr val="Database"/>
    </customSectPr>
    <customSectPr>
      <sectNamePr val="学生管理系统"/>
    </customSectPr>
    <customSectPr>
      <sectNamePr val="满汉楼餐饮系统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xin</dc:creator>
  <cp:lastModifiedBy>xin</cp:lastModifiedBy>
  <dcterms:modified xsi:type="dcterms:W3CDTF">2017-08-20T14:21:31Z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